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237DB" w14:textId="77777777" w:rsidR="00F840B4" w:rsidRPr="001D70A7" w:rsidRDefault="00F840B4" w:rsidP="00F840B4">
      <w:pPr>
        <w:rPr>
          <w:b/>
          <w:sz w:val="22"/>
          <w:szCs w:val="22"/>
        </w:rPr>
      </w:pPr>
      <w:r w:rsidRPr="001D70A7">
        <w:rPr>
          <w:b/>
          <w:sz w:val="22"/>
          <w:szCs w:val="22"/>
        </w:rPr>
        <w:t>UNIVERZITET U TUZLI</w:t>
      </w:r>
    </w:p>
    <w:p w14:paraId="02C5C01A" w14:textId="77777777" w:rsidR="00F840B4" w:rsidRPr="001D70A7" w:rsidRDefault="00F840B4" w:rsidP="00F840B4">
      <w:pPr>
        <w:rPr>
          <w:b/>
          <w:sz w:val="22"/>
          <w:szCs w:val="22"/>
        </w:rPr>
      </w:pPr>
      <w:r w:rsidRPr="001D70A7">
        <w:rPr>
          <w:b/>
          <w:sz w:val="22"/>
          <w:szCs w:val="22"/>
        </w:rPr>
        <w:t>PRIRODNO-MATEMATIČKI FAKULTET</w:t>
      </w:r>
    </w:p>
    <w:p w14:paraId="77675C84" w14:textId="77777777" w:rsidR="00F840B4" w:rsidRPr="001D70A7" w:rsidRDefault="00F840B4" w:rsidP="00F840B4">
      <w:pPr>
        <w:rPr>
          <w:b/>
          <w:sz w:val="22"/>
          <w:szCs w:val="22"/>
        </w:rPr>
      </w:pPr>
      <w:r w:rsidRPr="001D70A7">
        <w:rPr>
          <w:b/>
          <w:sz w:val="22"/>
          <w:szCs w:val="22"/>
        </w:rPr>
        <w:t>STUDIJSKI ODSJEK:  BIOLOGIJA</w:t>
      </w:r>
    </w:p>
    <w:p w14:paraId="53552133" w14:textId="7AA9B5F7" w:rsidR="00F840B4" w:rsidRPr="001D70A7" w:rsidRDefault="00F840B4" w:rsidP="00F840B4">
      <w:pPr>
        <w:rPr>
          <w:b/>
          <w:sz w:val="22"/>
          <w:szCs w:val="22"/>
        </w:rPr>
      </w:pPr>
      <w:r w:rsidRPr="001D70A7">
        <w:rPr>
          <w:b/>
          <w:sz w:val="22"/>
          <w:szCs w:val="22"/>
        </w:rPr>
        <w:t>AKADEMSKA  2022</w:t>
      </w:r>
      <w:r w:rsidR="005E4DE5">
        <w:rPr>
          <w:b/>
          <w:sz w:val="22"/>
          <w:szCs w:val="22"/>
        </w:rPr>
        <w:t>/</w:t>
      </w:r>
      <w:r w:rsidRPr="001D70A7">
        <w:rPr>
          <w:b/>
          <w:sz w:val="22"/>
          <w:szCs w:val="22"/>
        </w:rPr>
        <w:t>2023</w:t>
      </w:r>
    </w:p>
    <w:p w14:paraId="03E78C01" w14:textId="77777777" w:rsidR="00F840B4" w:rsidRPr="001D70A7" w:rsidRDefault="00F840B4" w:rsidP="00F840B4">
      <w:pPr>
        <w:rPr>
          <w:b/>
          <w:sz w:val="22"/>
          <w:szCs w:val="22"/>
        </w:rPr>
      </w:pPr>
      <w:bookmarkStart w:id="0" w:name="_GoBack"/>
      <w:bookmarkEnd w:id="0"/>
    </w:p>
    <w:p w14:paraId="743236B2" w14:textId="6B81A6CB" w:rsidR="00573F97" w:rsidRPr="00E61DD3" w:rsidRDefault="00F840B4" w:rsidP="00E61DD3">
      <w:pPr>
        <w:jc w:val="center"/>
        <w:rPr>
          <w:b/>
          <w:sz w:val="22"/>
          <w:szCs w:val="22"/>
        </w:rPr>
      </w:pPr>
      <w:r w:rsidRPr="001D70A7">
        <w:rPr>
          <w:b/>
          <w:sz w:val="22"/>
          <w:szCs w:val="22"/>
        </w:rPr>
        <w:t>PRIJEDLOG PLANA OPTEREĆENJA NASTAVNIKA ZA AKADEMSKU 2022</w:t>
      </w:r>
      <w:r w:rsidR="005E4DE5">
        <w:rPr>
          <w:b/>
          <w:sz w:val="22"/>
          <w:szCs w:val="22"/>
        </w:rPr>
        <w:t>/</w:t>
      </w:r>
      <w:r w:rsidRPr="001D70A7">
        <w:rPr>
          <w:b/>
          <w:sz w:val="22"/>
          <w:szCs w:val="22"/>
        </w:rPr>
        <w:t>2023</w:t>
      </w:r>
    </w:p>
    <w:p w14:paraId="4567DE66" w14:textId="77777777" w:rsidR="008D15F3" w:rsidRPr="001D70A7" w:rsidRDefault="008D15F3" w:rsidP="00573F9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0"/>
        <w:gridCol w:w="708"/>
        <w:gridCol w:w="709"/>
        <w:gridCol w:w="6507"/>
        <w:gridCol w:w="708"/>
        <w:gridCol w:w="708"/>
        <w:gridCol w:w="708"/>
        <w:gridCol w:w="850"/>
        <w:gridCol w:w="709"/>
        <w:gridCol w:w="675"/>
      </w:tblGrid>
      <w:tr w:rsidR="00C66C94" w:rsidRPr="00553D14" w14:paraId="29E2A89B" w14:textId="77777777" w:rsidTr="00C66C94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809DCA9" w14:textId="29E49C3B" w:rsidR="00C565A0" w:rsidRPr="001D70A7" w:rsidRDefault="00C565A0" w:rsidP="00C66C94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18"/>
                <w:szCs w:val="18"/>
              </w:rPr>
              <w:t>Ime i prezime nastavnika</w:t>
            </w:r>
          </w:p>
        </w:tc>
        <w:tc>
          <w:tcPr>
            <w:tcW w:w="141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BC0BC01" w14:textId="1C83BD80" w:rsidR="00C565A0" w:rsidRPr="00553D14" w:rsidRDefault="00C565A0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Semestar</w:t>
            </w:r>
          </w:p>
        </w:tc>
        <w:tc>
          <w:tcPr>
            <w:tcW w:w="65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BF960E2" w14:textId="00D3EB98" w:rsidR="00C565A0" w:rsidRPr="00553D14" w:rsidRDefault="00C565A0" w:rsidP="00F840B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Predmet</w:t>
            </w:r>
          </w:p>
        </w:tc>
        <w:tc>
          <w:tcPr>
            <w:tcW w:w="212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0FD3A79" w14:textId="4D78A1C3" w:rsidR="00C565A0" w:rsidRPr="00553D14" w:rsidRDefault="00C565A0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Fond sati</w:t>
            </w:r>
          </w:p>
        </w:tc>
        <w:tc>
          <w:tcPr>
            <w:tcW w:w="223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6DF26DC" w14:textId="2EE2F77D" w:rsidR="00C565A0" w:rsidRPr="00553D14" w:rsidRDefault="00C565A0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Prosjek sedmično u</w:t>
            </w:r>
          </w:p>
        </w:tc>
      </w:tr>
      <w:tr w:rsidR="00BC0BCF" w:rsidRPr="00553D14" w14:paraId="36B65762" w14:textId="77777777" w:rsidTr="00C66C94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DBC87A" w14:textId="77777777" w:rsidR="00C565A0" w:rsidRPr="001D70A7" w:rsidRDefault="00C565A0" w:rsidP="00C66C9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A6D0FA" w14:textId="77777777" w:rsidR="00C565A0" w:rsidRPr="00553D14" w:rsidRDefault="00C565A0" w:rsidP="00C66C9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ABECCC" w14:textId="77777777" w:rsidR="00C565A0" w:rsidRPr="00553D14" w:rsidRDefault="00C565A0" w:rsidP="00C66C94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BA8301D" w14:textId="6CD0C013" w:rsidR="00C565A0" w:rsidRPr="00553D14" w:rsidRDefault="00C565A0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P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14:paraId="7E4AB8D9" w14:textId="1F6595BC" w:rsidR="00C565A0" w:rsidRPr="00553D14" w:rsidRDefault="00C565A0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AV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3A267D4" w14:textId="172E1874" w:rsidR="00C565A0" w:rsidRPr="00553D14" w:rsidRDefault="00C565A0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LV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875E164" w14:textId="5E6CD4BC" w:rsidR="00C565A0" w:rsidRPr="00553D14" w:rsidRDefault="00C565A0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sedm.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3D54AE11" w14:textId="102A0BCA" w:rsidR="00C565A0" w:rsidRPr="00553D14" w:rsidRDefault="00C565A0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sem.</w:t>
            </w:r>
          </w:p>
        </w:tc>
        <w:tc>
          <w:tcPr>
            <w:tcW w:w="67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4A69BDD" w14:textId="543D3B0B" w:rsidR="00C565A0" w:rsidRPr="00553D14" w:rsidRDefault="00C565A0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god.</w:t>
            </w:r>
          </w:p>
        </w:tc>
      </w:tr>
      <w:tr w:rsidR="00BC0BCF" w:rsidRPr="00553D14" w14:paraId="3FBBE88D" w14:textId="77777777" w:rsidTr="001D47C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76AFE40" w14:textId="63CBA949" w:rsidR="00BC0BCF" w:rsidRPr="001D70A7" w:rsidRDefault="00BC0BCF" w:rsidP="00C66C94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color w:val="000000" w:themeColor="text1"/>
                <w:sz w:val="22"/>
                <w:szCs w:val="22"/>
              </w:rPr>
              <w:t>Dr. sc. Snježana Hodžić, red.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5EA8C313" w14:textId="3DFA69EF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color w:val="000000" w:themeColor="text1"/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B50AA6A" w14:textId="4ABED702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30A6574F" w14:textId="164B31C2" w:rsidR="00BC0BCF" w:rsidRPr="00553D14" w:rsidRDefault="00BC0BCF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Opća mikrobiologija I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8705161" w14:textId="5DC0A4A2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07EEF4B9" w14:textId="4278CDCB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52F01B2" w14:textId="2F7BB0A6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2760F51D" w14:textId="3734AA38" w:rsidR="00BC0BCF" w:rsidRPr="00553D14" w:rsidRDefault="00BC0BCF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4DA81F4B" w14:textId="7AAB2056" w:rsidR="00BC0BCF" w:rsidRPr="00553D14" w:rsidRDefault="002A106C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45C55E35" w14:textId="53B1CCE2" w:rsidR="00BC0BCF" w:rsidRPr="00553D14" w:rsidRDefault="00BC0BCF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</w:t>
            </w:r>
            <w:r w:rsidR="002A106C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BC0BCF" w:rsidRPr="00553D14" w14:paraId="417D3DBA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6D54623" w14:textId="77777777" w:rsidR="00BC0BCF" w:rsidRPr="001D70A7" w:rsidRDefault="00BC0BCF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5EF0692E" w14:textId="7A72FEFB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color w:val="000000" w:themeColor="text1"/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47FFF9F4" w14:textId="28ACDED1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4224E33A" w14:textId="0AECC6AE" w:rsidR="00BC0BCF" w:rsidRPr="00553D14" w:rsidRDefault="00BC0BCF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Opća mikrobiologija i mikrobiologija hrane (TF)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1C2DFCE4" w14:textId="388EB104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2B4B81FC" w14:textId="5529BBF2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0AC65B25" w14:textId="3D1C166B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6A34F90" w14:textId="03851B3C" w:rsidR="00BC0BCF" w:rsidRPr="00553D14" w:rsidRDefault="002A106C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72303F32" w14:textId="77777777" w:rsidR="00BC0BCF" w:rsidRPr="00553D14" w:rsidRDefault="00BC0BCF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3FF552FB" w14:textId="77777777" w:rsidR="00BC0BCF" w:rsidRPr="00553D14" w:rsidRDefault="00BC0BCF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0BCF" w:rsidRPr="00553D14" w14:paraId="2ACC370F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CB5DA8A" w14:textId="77777777" w:rsidR="00BC0BCF" w:rsidRPr="001D70A7" w:rsidRDefault="00BC0BCF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678DD565" w14:textId="60BF694E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474067DF" w14:textId="2A37ADAE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CDDAA3C" w14:textId="4351F266" w:rsidR="00BC0BCF" w:rsidRPr="00553D14" w:rsidRDefault="00BC0BCF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Mikroorganizmi u industriji*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2ED87991" w14:textId="0DF40A65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41BC8B3D" w14:textId="663F8B6C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9367BA6" w14:textId="2ED49A0F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3A327D00" w14:textId="2D26F38A" w:rsidR="00BC0BCF" w:rsidRPr="00553D14" w:rsidRDefault="00BC0BCF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3DF23FD8" w14:textId="77777777" w:rsidR="00BC0BCF" w:rsidRPr="00553D14" w:rsidRDefault="00BC0BCF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118808F4" w14:textId="77777777" w:rsidR="00BC0BCF" w:rsidRPr="00553D14" w:rsidRDefault="00BC0BCF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0BCF" w:rsidRPr="00553D14" w14:paraId="431753CE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768F9B0" w14:textId="77777777" w:rsidR="00BC0BCF" w:rsidRPr="001D70A7" w:rsidRDefault="00BC0BCF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113FBA78" w14:textId="4A59B08D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54E145DD" w14:textId="6DD6ECA2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14218EF" w14:textId="6940F3C4" w:rsidR="00BC0BCF" w:rsidRPr="00553D14" w:rsidRDefault="00BC0BCF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Acelularni mikroorganizmi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3FC36702" w14:textId="7BD49C36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46539DEE" w14:textId="2679C70B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10DE8403" w14:textId="28D5BB8D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437B24AE" w14:textId="2A88DFCC" w:rsidR="00BC0BCF" w:rsidRPr="00553D14" w:rsidRDefault="00BC0BCF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663B0CE3" w14:textId="77777777" w:rsidR="00BC0BCF" w:rsidRPr="00553D14" w:rsidRDefault="00BC0BCF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026A4CF7" w14:textId="77777777" w:rsidR="00BC0BCF" w:rsidRPr="00553D14" w:rsidRDefault="00BC0BCF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C0BCF" w:rsidRPr="00553D14" w14:paraId="5B7CA0B4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F6E8E4" w14:textId="77777777" w:rsidR="00BC0BCF" w:rsidRPr="001D70A7" w:rsidRDefault="00BC0BCF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B51689D" w14:textId="5FFE6B33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D273D8F" w14:textId="3E63786A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</w:t>
            </w:r>
          </w:p>
        </w:tc>
        <w:tc>
          <w:tcPr>
            <w:tcW w:w="65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71475B" w14:textId="090F6223" w:rsidR="00BC0BCF" w:rsidRPr="00553D14" w:rsidRDefault="00BC0BCF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Mikrobiologija (AG)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55CB2E92" w14:textId="2E349436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6EC67FF0" w14:textId="322697A3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14:paraId="5026FF6A" w14:textId="0D940EA7" w:rsidR="00BC0BCF" w:rsidRPr="00553D14" w:rsidRDefault="00BC0BCF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3216EA3" w14:textId="0402C642" w:rsidR="00BC0BCF" w:rsidRPr="00553D14" w:rsidRDefault="00BC0BCF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349E109F" w14:textId="2CCF5F32" w:rsidR="00BC0BCF" w:rsidRPr="00553D14" w:rsidRDefault="00BC0BCF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2EF08074" w14:textId="77777777" w:rsidR="00BC0BCF" w:rsidRPr="00553D14" w:rsidRDefault="00BC0BCF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1A58D3AD" w14:textId="77777777" w:rsidTr="00C62AD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865F132" w14:textId="77777777" w:rsidR="001D47C3" w:rsidRPr="001D70A7" w:rsidRDefault="001D47C3" w:rsidP="001D47C3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Avdul Adrović, red.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39E2D438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4DF44601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</w:t>
            </w:r>
          </w:p>
        </w:tc>
        <w:tc>
          <w:tcPr>
            <w:tcW w:w="65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2F2E7027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Biosistematika avertebrata I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23914F34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189838DD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22CA27E4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406912BF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1A00F6B7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2058F57" w14:textId="780EA21E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14</w:t>
            </w:r>
          </w:p>
        </w:tc>
      </w:tr>
      <w:tr w:rsidR="001D47C3" w:rsidRPr="00553D14" w14:paraId="74132716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CBD49DF" w14:textId="77777777" w:rsidR="001D47C3" w:rsidRPr="001D70A7" w:rsidRDefault="001D47C3" w:rsidP="001D47C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64C7C86D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5F60E45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23241F1E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Biosistematika hordata I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3BCA8902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63F6D3A9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0F22F49B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4B0E9B99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0A742CC1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25E5985E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0F9A124E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DCF6823" w14:textId="77777777" w:rsidR="001D47C3" w:rsidRPr="001D70A7" w:rsidRDefault="001D47C3" w:rsidP="001D47C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38DAC4FB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3BC3A8DA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5C317A9A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Naučna dostignuća u biologiji*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13943C1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3CE92CD6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5869F2F8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39AFD24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1BEE413F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1E49C868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5F3179BA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BCE99E" w14:textId="77777777" w:rsidR="001D47C3" w:rsidRPr="001D70A7" w:rsidRDefault="001D47C3" w:rsidP="001D47C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7E5B1D79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0886AB50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</w:tcPr>
          <w:p w14:paraId="3166D562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 xml:space="preserve">Biosistematika hordata II 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5114E8B7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2A30A5B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2751891D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7E05E324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2E7D277" w14:textId="77547DBF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281F8C5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5392291F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817BE73" w14:textId="77777777" w:rsidR="001D47C3" w:rsidRPr="001D70A7" w:rsidRDefault="001D47C3" w:rsidP="001D47C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11F1E825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086386EC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</w:tcPr>
          <w:p w14:paraId="6D3BB70A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Biološki resursi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26E9FA6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7937764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5FC0E16C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0594DA75" w14:textId="0072EAEF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3A8D7566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FDD9B0D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7CB35495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9407D94" w14:textId="77777777" w:rsidR="001D47C3" w:rsidRPr="001D70A7" w:rsidRDefault="001D47C3" w:rsidP="001D47C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2A1E5F26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6A34FA1C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</w:tcPr>
          <w:p w14:paraId="0D6C050D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Endemi i relikti*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040A876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22F89544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3583234D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02EE1366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026ADC0B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8883703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5EC8E418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C0E346" w14:textId="77777777" w:rsidR="001D47C3" w:rsidRPr="001D70A7" w:rsidRDefault="001D47C3" w:rsidP="001D47C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30DBB3BF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  <w:right w:val="double" w:sz="4" w:space="0" w:color="auto"/>
            </w:tcBorders>
          </w:tcPr>
          <w:p w14:paraId="778B6C84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CF04C1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Zoologija (AG)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32F6433F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2C7E8747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14:paraId="0D187BE6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</w:tcPr>
          <w:p w14:paraId="7F55D681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B131CA9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73F345E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3525F971" w14:textId="77777777" w:rsidTr="00C62AD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BE366C7" w14:textId="77777777" w:rsidR="001D47C3" w:rsidRPr="001D70A7" w:rsidRDefault="001D47C3" w:rsidP="001D47C3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Isat Skenderović, red.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3DEAB60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70556322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16C90B96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Animalna fiziologija (MB)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39CE334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36916CE7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040BB26A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4FC82D7A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4D857829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45FAABE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13,5</w:t>
            </w:r>
          </w:p>
        </w:tc>
      </w:tr>
      <w:tr w:rsidR="001D47C3" w:rsidRPr="00553D14" w14:paraId="66336C53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CDF234B" w14:textId="77777777" w:rsidR="001D47C3" w:rsidRPr="001D70A7" w:rsidRDefault="001D47C3" w:rsidP="001970A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6759B369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7744A1B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1EFC5913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Konzervaciona biologija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51F1E9EB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48A7C92B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67DD4691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2EE9219D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40BB3DF4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A44A323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66C43A81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DCF9A98" w14:textId="77777777" w:rsidR="001D47C3" w:rsidRPr="001D70A7" w:rsidRDefault="001D47C3" w:rsidP="001970A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006AAF6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17D7073D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</w:tcPr>
          <w:p w14:paraId="2F3D7153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Uporedna morfologija životinja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63314B0A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7518A492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4D6E66C8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1F69D64F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A4F4B66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10,5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0F0C5276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57888B53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1054534" w14:textId="77777777" w:rsidR="001D47C3" w:rsidRPr="001D70A7" w:rsidRDefault="001D47C3" w:rsidP="001970A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123C834E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36860FA5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</w:tcPr>
          <w:p w14:paraId="5012EB48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Entomologija (AG)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00D907CB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210CBA09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0049A319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24029B10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14:paraId="13036DA6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059245B3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4AC6E508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C55E68D" w14:textId="77777777" w:rsidR="001D47C3" w:rsidRPr="001D70A7" w:rsidRDefault="001D47C3" w:rsidP="001970A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767A86E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5595A03C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</w:tcPr>
          <w:p w14:paraId="6830FBAE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Biološke osnove tla (AG)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3A3432E7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7F91A8F2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120B54BC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57BE7DD9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14:paraId="41EEC799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006C034A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18CBDAD0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B4D31C2" w14:textId="77777777" w:rsidR="001D47C3" w:rsidRPr="001D70A7" w:rsidRDefault="001D47C3" w:rsidP="001970A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6B7ABA36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5E46A88B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</w:t>
            </w:r>
          </w:p>
        </w:tc>
        <w:tc>
          <w:tcPr>
            <w:tcW w:w="65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BCD14F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Biosistematika avertebrata II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01B6A45C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56CC1D09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14:paraId="6F82C447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</w:tcPr>
          <w:p w14:paraId="06B0B8C1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vAlign w:val="center"/>
          </w:tcPr>
          <w:p w14:paraId="44AC7963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27B9AA6D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6C94" w:rsidRPr="00553D14" w14:paraId="5A315024" w14:textId="77777777" w:rsidTr="00C62AD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72E0CEE" w14:textId="254D4FB7" w:rsidR="00C66C94" w:rsidRPr="001D70A7" w:rsidRDefault="00C66C94" w:rsidP="00C66C9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 w:rsidR="00797F80"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Hajrija Hamidović, vanr.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1CB2E3C0" w14:textId="62A412D5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5D7F5B3" w14:textId="4B73658C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</w:t>
            </w:r>
          </w:p>
        </w:tc>
        <w:tc>
          <w:tcPr>
            <w:tcW w:w="65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8F9894E" w14:textId="250B827A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Biologija (PMF, Hemija)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38152E6F" w14:textId="45995B43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1FA31B8A" w14:textId="274EE41F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4F642DFC" w14:textId="18923761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514506DF" w14:textId="3C634DF8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6025692F" w14:textId="574F326D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641178E" w14:textId="22245F5C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12,5</w:t>
            </w:r>
          </w:p>
        </w:tc>
      </w:tr>
      <w:tr w:rsidR="00C66C94" w:rsidRPr="00553D14" w14:paraId="7A610663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6497F89" w14:textId="77777777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0CAE953F" w14:textId="48B2F2BE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20A049A3" w14:textId="14174016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035AB16" w14:textId="5B025665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Opća genetika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65F13FA9" w14:textId="03B948B2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732419F9" w14:textId="76268CA2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4B054EA8" w14:textId="3FEE16FE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25A75DC5" w14:textId="2BF4D6BB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20C52722" w14:textId="7FEC7EAA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10,5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467B11A7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6C94" w:rsidRPr="00553D14" w14:paraId="66F9A494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17F4906" w14:textId="77777777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1B21428C" w14:textId="6ADE9035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6602C6C1" w14:textId="774F3E02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38FC869" w14:textId="360ABD33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Evolutivna biologija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0E082603" w14:textId="55092BB6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9A6E79A" w14:textId="5BDECB51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430FE6B9" w14:textId="0D2AD957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41310A3" w14:textId="3FE09C32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7A72175A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05F6C53F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6C94" w:rsidRPr="00553D14" w14:paraId="1F946F3E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A09061" w14:textId="77777777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2BCFC55D" w14:textId="26D50FD8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5CD33875" w14:textId="56CD979A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E29B8C5" w14:textId="283DC963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Bioantropologija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11A2365C" w14:textId="656397A8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170C2444" w14:textId="38BDE6D1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47D80B10" w14:textId="684CB125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462D2DCB" w14:textId="6134D4BF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14:paraId="4E429B70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C51F798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6C94" w:rsidRPr="00553D14" w14:paraId="436358D2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AD5D8BE" w14:textId="77777777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08E8DDAC" w14:textId="42D28A57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688CD17E" w14:textId="2211F51D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D4DCFF2" w14:textId="25F51448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Biologija (TF)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2D2F7CD0" w14:textId="4617D138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11D401D2" w14:textId="1AC21AA0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0D5688FE" w14:textId="23843854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4BD2387D" w14:textId="2271BDF1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5ACDE06F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2727F80A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6C94" w:rsidRPr="00553D14" w14:paraId="6FB1CEEA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2D504E" w14:textId="77777777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1C6E966E" w14:textId="00908EB6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598DC87C" w14:textId="21F7F0EE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</w:t>
            </w:r>
            <w:r w:rsidR="00797F80" w:rsidRPr="00553D14">
              <w:rPr>
                <w:sz w:val="18"/>
                <w:szCs w:val="18"/>
              </w:rPr>
              <w:t>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5124AD" w14:textId="037EB133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Osnove humane genetike (ERF)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56F8BC57" w14:textId="2E60992A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1F5E37FD" w14:textId="4AE0BD78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7C96AB57" w14:textId="2AD17CF0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B381EEB" w14:textId="41B2BC95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7306F004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C32B0B4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6C94" w:rsidRPr="00553D14" w14:paraId="62B166A3" w14:textId="77777777" w:rsidTr="001D47C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1C20F6" w14:textId="77777777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F293F62" w14:textId="00F97F38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C71470E" w14:textId="7E9227B6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BF9D41" w14:textId="480A5CF1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Opća i molekularna evolucija (PB)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0200B729" w14:textId="509C5740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707F4CC6" w14:textId="18CC19F4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EB14091" w14:textId="690C681A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106D62A" w14:textId="1C028BB5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0E52DAC8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B9FF61D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6C94" w:rsidRPr="00553D14" w14:paraId="586CE915" w14:textId="77777777" w:rsidTr="001D47C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86D64BC" w14:textId="12FC4F2D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 w:rsidR="009E1833"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Vesna Hadžiavdić, vanr.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7BE6034" w14:textId="28B66590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5D7DA360" w14:textId="786311BC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37F176B6" w14:textId="0BAC63FE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Genetičko inžinjerstvo i biotehnologija (PB)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4563FFFB" w14:textId="6F84C323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28600E30" w14:textId="533F1AF0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80CFE4A" w14:textId="36F94187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5840EDB" w14:textId="1353B7CE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663AEDAE" w14:textId="5E857E91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9,5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DBD0B71" w14:textId="4B7183FB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14,5</w:t>
            </w:r>
          </w:p>
        </w:tc>
      </w:tr>
      <w:tr w:rsidR="00C66C94" w:rsidRPr="00553D14" w14:paraId="06AFC41C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ECE8378" w14:textId="77777777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43964E63" w14:textId="0DBF128F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84A03DA" w14:textId="7637BEAE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4A82C4DF" w14:textId="539B0508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Humana genetika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15C77076" w14:textId="7D1CEC6E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1F32235B" w14:textId="59A720B6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1830E48" w14:textId="7B9EBD8E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BC7D125" w14:textId="13DAEFD1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3BAF7559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535A961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6C94" w:rsidRPr="00553D14" w14:paraId="0C4F50F4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237C34D" w14:textId="77777777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204C277C" w14:textId="512EE8E3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2493709A" w14:textId="0FA91CA4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47539265" w14:textId="65BC80B0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genetika (PB, 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6C240D59" w14:textId="0BA1DA39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3E20F54F" w14:textId="5B3D80F7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16FB9C9" w14:textId="61896FC6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0636FE95" w14:textId="7091FC48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06D15434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2797F99A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6C94" w:rsidRPr="00553D14" w14:paraId="21F4AA6E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108E58" w14:textId="77777777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3431946B" w14:textId="2B8851F0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D17AD87" w14:textId="27BC40BA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4068FA05" w14:textId="7C0BDF8E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Biologija sa humanom genetikom (FARM)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164C73E7" w14:textId="6E8C4F6E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0E070F7B" w14:textId="17D0311D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3FE99BC1" w14:textId="28F8ECA5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00090C31" w14:textId="709B37E0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76255571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114BBF40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6C94" w:rsidRPr="00553D14" w14:paraId="171B53AA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494FC1" w14:textId="77777777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2985749C" w14:textId="0DBB8696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7FD741CF" w14:textId="6E26E5DB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004AACC" w14:textId="654CF9B1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forenzička biologija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4E190CAE" w14:textId="5513F44F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32084E5F" w14:textId="799061F2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03B36E14" w14:textId="330A8CA8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592A765" w14:textId="36C2D9BB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62C9506" w14:textId="4B85DECC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75DDE05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66C94" w:rsidRPr="00553D14" w14:paraId="27285366" w14:textId="77777777" w:rsidTr="001D47C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3D59E3" w14:textId="77777777" w:rsidR="00C66C94" w:rsidRPr="001D70A7" w:rsidRDefault="00C66C94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EAE430B" w14:textId="6C27A675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E4EADED" w14:textId="4829DA4D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732807" w14:textId="08A8A94C" w:rsidR="00C66C94" w:rsidRPr="00553D14" w:rsidRDefault="00C66C94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Mutageneza (PB)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BD36099" w14:textId="49737C9C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14:paraId="172D8F12" w14:textId="6E8048C2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9D675F0" w14:textId="4A741D62" w:rsidR="00C66C94" w:rsidRPr="00553D14" w:rsidRDefault="00C66C94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3774E35" w14:textId="63980973" w:rsidR="00C66C94" w:rsidRPr="00553D14" w:rsidRDefault="00C66C94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53000ECF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44506F2" w14:textId="77777777" w:rsidR="00C66C94" w:rsidRPr="00553D14" w:rsidRDefault="00C66C94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746F3" w:rsidRPr="00553D14" w14:paraId="7636F222" w14:textId="77777777" w:rsidTr="001D47C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78CF287" w14:textId="74763EF8" w:rsidR="004746F3" w:rsidRPr="001D70A7" w:rsidRDefault="004746F3" w:rsidP="00C66C94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 w:rsidR="009E1833"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Adisa Ahmić, vanr.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3540F644" w14:textId="5AAF5A3E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83464A6" w14:textId="1425D1B8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2D05F4E5" w14:textId="09EB477B" w:rsidR="004746F3" w:rsidRPr="00553D14" w:rsidRDefault="004746F3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populaciona genetika (MB)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5890BEB2" w14:textId="2221DFAD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43F093C5" w14:textId="088EA6D9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F61D5FD" w14:textId="63A392BE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675B3A8D" w14:textId="154180E8" w:rsidR="004746F3" w:rsidRPr="00553D14" w:rsidRDefault="004746F3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31E225F0" w14:textId="2C3AACFE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BD6458C" w14:textId="788A57B2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14,5</w:t>
            </w:r>
          </w:p>
        </w:tc>
      </w:tr>
      <w:tr w:rsidR="004746F3" w:rsidRPr="00553D14" w14:paraId="43FF2F33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B69B8B" w14:textId="77777777" w:rsidR="004746F3" w:rsidRPr="001D70A7" w:rsidRDefault="004746F3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2A7A0488" w14:textId="0CFAFDC1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260C9180" w14:textId="13E594CE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B36A8E7" w14:textId="698A6572" w:rsidR="004746F3" w:rsidRPr="00553D14" w:rsidRDefault="004746F3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Populaciona genetika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0AFA71C0" w14:textId="7D62B29B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44EA7F55" w14:textId="4E6AEF9A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7323BCA3" w14:textId="7776B431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D08B479" w14:textId="1FEBC66C" w:rsidR="004746F3" w:rsidRPr="00553D14" w:rsidRDefault="004746F3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12005828" w14:textId="1AA0724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11,5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242B3F9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746F3" w:rsidRPr="00553D14" w14:paraId="75991DD4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BF9D256" w14:textId="77777777" w:rsidR="004746F3" w:rsidRPr="001D70A7" w:rsidRDefault="004746F3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2A06EBF5" w14:textId="3327D236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6696F11D" w14:textId="19B82535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ACE0F1" w14:textId="48780F96" w:rsidR="004746F3" w:rsidRPr="00553D14" w:rsidRDefault="004746F3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evolucija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4E3E5D9C" w14:textId="40FAC336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4999FE44" w14:textId="6F1FC0A9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33BC5351" w14:textId="302F0FA0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AD51162" w14:textId="18774D43" w:rsidR="004746F3" w:rsidRPr="00553D14" w:rsidRDefault="004746F3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3B08B6F7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85FFDD1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746F3" w:rsidRPr="00553D14" w14:paraId="19888D6A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1E4CA66" w14:textId="77777777" w:rsidR="004746F3" w:rsidRPr="001D70A7" w:rsidRDefault="004746F3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613563A0" w14:textId="33DBB88A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583BD048" w14:textId="0F435EA0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9B24E39" w14:textId="2691E775" w:rsidR="004746F3" w:rsidRPr="00553D14" w:rsidRDefault="004746F3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Opća genetika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186FA20C" w14:textId="46694A59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0DA868D3" w14:textId="5055FFD0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10CA1E8D" w14:textId="0E43B358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502CE08" w14:textId="5643F635" w:rsidR="004746F3" w:rsidRPr="00553D14" w:rsidRDefault="004746F3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47A6D555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6530235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746F3" w:rsidRPr="00553D14" w14:paraId="4D053D2D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7A2BF69" w14:textId="77777777" w:rsidR="004746F3" w:rsidRPr="001D70A7" w:rsidRDefault="004746F3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0995D193" w14:textId="084934C9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5395B13E" w14:textId="7B7ABB36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0BD843F" w14:textId="2E6D0FAA" w:rsidR="004746F3" w:rsidRPr="00553D14" w:rsidRDefault="004746F3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Evolutivna biologija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71872DDD" w14:textId="28FEA8C7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9F77457" w14:textId="4C9DA0BA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55370D96" w14:textId="562BCF85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C11277B" w14:textId="69C4F3E3" w:rsidR="004746F3" w:rsidRPr="00553D14" w:rsidRDefault="004746F3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79247A6A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07792175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746F3" w:rsidRPr="00553D14" w14:paraId="1261CDB8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8CCE482" w14:textId="77777777" w:rsidR="004746F3" w:rsidRPr="001D70A7" w:rsidRDefault="004746F3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3766FE22" w14:textId="43CD2BBF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05302CF5" w14:textId="311427E3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3954E0" w14:textId="6D4AFFB6" w:rsidR="004746F3" w:rsidRPr="00553D14" w:rsidRDefault="004746F3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Opća i molekularna evolucija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4679CCBF" w14:textId="7140D78F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49B09E24" w14:textId="5F9A7F42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17AFB45B" w14:textId="4510FFFC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4AA6C267" w14:textId="38394DCD" w:rsidR="004746F3" w:rsidRPr="00553D14" w:rsidRDefault="004746F3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vAlign w:val="center"/>
          </w:tcPr>
          <w:p w14:paraId="7A7CBDDC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1E8C95F6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746F3" w:rsidRPr="00553D14" w14:paraId="29E51E32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E22DFB8" w14:textId="77777777" w:rsidR="004746F3" w:rsidRPr="001D70A7" w:rsidRDefault="004746F3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3AED536F" w14:textId="096A707E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3DA6AF01" w14:textId="536A3C08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E947F7F" w14:textId="4FD6DCA1" w:rsidR="004746F3" w:rsidRPr="00553D14" w:rsidRDefault="004746F3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Genetika sa molekularnom biologij</w:t>
            </w:r>
            <w:r w:rsidR="006020B3">
              <w:rPr>
                <w:sz w:val="18"/>
                <w:szCs w:val="18"/>
              </w:rPr>
              <w:t>om</w:t>
            </w:r>
            <w:r w:rsidRPr="00553D14">
              <w:rPr>
                <w:sz w:val="18"/>
                <w:szCs w:val="18"/>
              </w:rPr>
              <w:t xml:space="preserve"> (AG)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61EC0593" w14:textId="38504B93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369EBB75" w14:textId="7B700CE8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028A564B" w14:textId="14AC1D90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01D261C" w14:textId="29F6EBC4" w:rsidR="004746F3" w:rsidRPr="00553D14" w:rsidRDefault="004746F3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494BAFC1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77A256B4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746F3" w:rsidRPr="00553D14" w14:paraId="3D22073E" w14:textId="77777777" w:rsidTr="001D47C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C5AE46" w14:textId="77777777" w:rsidR="004746F3" w:rsidRPr="001D70A7" w:rsidRDefault="004746F3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2BB706C" w14:textId="00BF7880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BD4B388" w14:textId="4C7E861D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F82924" w14:textId="496993D1" w:rsidR="004746F3" w:rsidRPr="00553D14" w:rsidRDefault="004746F3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 xml:space="preserve">Molekularna biologija i biotehnologija </w:t>
            </w:r>
            <w:r w:rsidR="0042143E" w:rsidRPr="00553D14">
              <w:rPr>
                <w:sz w:val="18"/>
                <w:szCs w:val="18"/>
              </w:rPr>
              <w:t>(</w:t>
            </w:r>
            <w:r w:rsidRPr="00553D14">
              <w:rPr>
                <w:sz w:val="18"/>
                <w:szCs w:val="18"/>
              </w:rPr>
              <w:t>ZS/MLD</w:t>
            </w:r>
            <w:r w:rsidR="0042143E" w:rsidRPr="00553D14">
              <w:rPr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404F47E2" w14:textId="7144F1E9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3C85820B" w14:textId="7D017A8A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8DAAAC6" w14:textId="3CC70CEC" w:rsidR="004746F3" w:rsidRPr="00553D14" w:rsidRDefault="004746F3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7D65269" w14:textId="3B479F43" w:rsidR="004746F3" w:rsidRPr="00553D14" w:rsidRDefault="004746F3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64244FDF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0191406" w14:textId="77777777" w:rsidR="004746F3" w:rsidRPr="00553D14" w:rsidRDefault="004746F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B2826" w:rsidRPr="00553D14" w14:paraId="690D3CFA" w14:textId="77777777" w:rsidTr="001D47C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CDA95D4" w14:textId="775AB730" w:rsidR="00AB2826" w:rsidRPr="001D70A7" w:rsidRDefault="00AB2826" w:rsidP="00C66C94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 w:rsidR="009E1833"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Amela Hercegovac, vanr.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68B2E385" w14:textId="45B5ABE6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31CF48BF" w14:textId="6590793C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</w:t>
            </w:r>
          </w:p>
        </w:tc>
        <w:tc>
          <w:tcPr>
            <w:tcW w:w="65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826A2A5" w14:textId="7287D51A" w:rsidR="00AB2826" w:rsidRPr="00553D14" w:rsidRDefault="00AB2826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Biologija ćelije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D3A9D48" w14:textId="60072C45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4CB0D169" w14:textId="0E3A4D94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365E8588" w14:textId="6DBED991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63358AD2" w14:textId="4DAD6F5C" w:rsidR="00AB2826" w:rsidRPr="00553D14" w:rsidRDefault="00AB2826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181B8105" w14:textId="17915D28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8</w:t>
            </w:r>
            <w:r w:rsidR="002A106C">
              <w:rPr>
                <w:b/>
                <w:bCs/>
                <w:sz w:val="18"/>
                <w:szCs w:val="18"/>
              </w:rPr>
              <w:t>,5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231516A" w14:textId="6D930772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14</w:t>
            </w:r>
            <w:r w:rsidR="002A106C">
              <w:rPr>
                <w:b/>
                <w:bCs/>
                <w:sz w:val="18"/>
                <w:szCs w:val="18"/>
              </w:rPr>
              <w:t>,5</w:t>
            </w:r>
          </w:p>
        </w:tc>
      </w:tr>
      <w:tr w:rsidR="00AB2826" w:rsidRPr="00553D14" w14:paraId="5EA512FD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90ADF0F" w14:textId="77777777" w:rsidR="00AB2826" w:rsidRPr="001D70A7" w:rsidRDefault="00AB2826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311C340B" w14:textId="1195F49E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22055719" w14:textId="40D5FCDB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41EB3066" w14:textId="6C5244E2" w:rsidR="00AB2826" w:rsidRPr="00553D14" w:rsidRDefault="00AB2826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biologija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6AC9C7B" w14:textId="2B297E73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  <w:vAlign w:val="center"/>
          </w:tcPr>
          <w:p w14:paraId="56FC1C4F" w14:textId="71E4CE6D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20D6E5D5" w14:textId="71D024D4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6F3BDBC4" w14:textId="5921D552" w:rsidR="00AB2826" w:rsidRPr="00553D14" w:rsidRDefault="00AB2826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666AE1AA" w14:textId="77777777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2D603384" w14:textId="77777777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A106C" w:rsidRPr="00553D14" w14:paraId="7F09BA15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05274B" w14:textId="77777777" w:rsidR="002A106C" w:rsidRPr="001D70A7" w:rsidRDefault="002A106C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3C12C81" w14:textId="3334C59E" w:rsidR="002A106C" w:rsidRPr="00553D14" w:rsidRDefault="002A106C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54D53CE9" w14:textId="097B1FDE" w:rsidR="002A106C" w:rsidRPr="00553D14" w:rsidRDefault="002A106C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38E8DCA" w14:textId="451C0AE0" w:rsidR="002A106C" w:rsidRPr="00553D14" w:rsidRDefault="002A106C" w:rsidP="00C66C9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Citogenetika (ZS/MLD)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5EE23B5F" w14:textId="5FDA19A7" w:rsidR="002A106C" w:rsidRPr="00553D14" w:rsidRDefault="002A106C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  <w:vAlign w:val="center"/>
          </w:tcPr>
          <w:p w14:paraId="280CA62C" w14:textId="4D16F32F" w:rsidR="002A106C" w:rsidRPr="00553D14" w:rsidRDefault="002A106C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84FA6BA" w14:textId="047C31E9" w:rsidR="002A106C" w:rsidRPr="00553D14" w:rsidRDefault="002A106C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2BBDEA5" w14:textId="209FF765" w:rsidR="002A106C" w:rsidRPr="00553D14" w:rsidRDefault="002A106C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0,5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2C595F2C" w14:textId="77777777" w:rsidR="002A106C" w:rsidRPr="00553D14" w:rsidRDefault="002A106C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7BA4DEF1" w14:textId="77777777" w:rsidR="002A106C" w:rsidRPr="00553D14" w:rsidRDefault="002A106C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B2826" w:rsidRPr="00553D14" w14:paraId="59E1BF0D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9CF1CA3" w14:textId="77777777" w:rsidR="00AB2826" w:rsidRPr="001D70A7" w:rsidRDefault="00AB2826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398A4845" w14:textId="020191D2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9035B9B" w14:textId="1143CF67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0DE094C" w14:textId="7178590A" w:rsidR="00AB2826" w:rsidRPr="00553D14" w:rsidRDefault="00AB2826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Biologija sa humanom genetikom (MF)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41178718" w14:textId="30FCD570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  <w:vAlign w:val="center"/>
          </w:tcPr>
          <w:p w14:paraId="3EA67F6E" w14:textId="6E94E674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4738564" w14:textId="6159D5E4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2ED10C6B" w14:textId="4E6F7F71" w:rsidR="00AB2826" w:rsidRPr="00553D14" w:rsidRDefault="00AB2826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24D63C77" w14:textId="77777777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49DA61AB" w14:textId="77777777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B2826" w:rsidRPr="00553D14" w14:paraId="5B315F6B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DE3C19" w14:textId="77777777" w:rsidR="00AB2826" w:rsidRPr="001D70A7" w:rsidRDefault="00AB2826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21B44AFF" w14:textId="2678F64F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1CADF028" w14:textId="098DE987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7E2E800" w14:textId="244495B2" w:rsidR="00AB2826" w:rsidRPr="00553D14" w:rsidRDefault="00AB2826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biologija eukariota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36EB2E0E" w14:textId="762F833C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775291B2" w14:textId="17CA9022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35AC45DD" w14:textId="51081B3A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2D00EDDA" w14:textId="3F0966B9" w:rsidR="00AB2826" w:rsidRPr="00553D14" w:rsidRDefault="00AB2826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17B19160" w14:textId="2B9260F3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1222C6CD" w14:textId="77777777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B2826" w:rsidRPr="00553D14" w14:paraId="73532DB4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3BFEE07" w14:textId="77777777" w:rsidR="00AB2826" w:rsidRPr="001D70A7" w:rsidRDefault="00AB2826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051B6B12" w14:textId="66B69B33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07E753EE" w14:textId="066CE51F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08B8263" w14:textId="1A9E97D4" w:rsidR="00AB2826" w:rsidRPr="00553D14" w:rsidRDefault="00AB2826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biotehnologija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13160142" w14:textId="51335105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E3B0D07" w14:textId="38B7FEB7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4A6FAD65" w14:textId="05B37A6A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95BCC17" w14:textId="516BF65E" w:rsidR="00AB2826" w:rsidRPr="00553D14" w:rsidRDefault="00AB2826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11B16460" w14:textId="77777777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D647E6E" w14:textId="77777777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B2826" w:rsidRPr="00553D14" w14:paraId="152F62A3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EB97BB6" w14:textId="77777777" w:rsidR="00AB2826" w:rsidRPr="001D70A7" w:rsidRDefault="00AB2826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1CCBAF7D" w14:textId="35D76764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4D1814FE" w14:textId="23A628BE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EA3229" w14:textId="3875CA74" w:rsidR="00AB2826" w:rsidRPr="00553D14" w:rsidRDefault="00AB2826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Genetika sa molekularnom biologijom (AG)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46931939" w14:textId="19E49E48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143B80BE" w14:textId="7298F756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49C6B51E" w14:textId="71558D82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671F0D4C" w14:textId="7A22AA63" w:rsidR="00AB2826" w:rsidRPr="00553D14" w:rsidRDefault="00AB2826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2D4E0ECD" w14:textId="77777777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269AA16C" w14:textId="77777777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B2826" w:rsidRPr="00553D14" w14:paraId="32EB2E65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A4D8AE" w14:textId="77777777" w:rsidR="00AB2826" w:rsidRPr="001D70A7" w:rsidRDefault="00AB2826" w:rsidP="00C66C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A1989EA" w14:textId="1EEF830A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0CCB5C5" w14:textId="6582DFD6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65FF49" w14:textId="04B36AD3" w:rsidR="00AB2826" w:rsidRPr="00553D14" w:rsidRDefault="00AB2826" w:rsidP="00C66C94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 xml:space="preserve">Molekularna biologija i biotehnologija </w:t>
            </w:r>
            <w:r w:rsidR="0042143E" w:rsidRPr="00553D14">
              <w:rPr>
                <w:sz w:val="18"/>
                <w:szCs w:val="18"/>
              </w:rPr>
              <w:t>(</w:t>
            </w:r>
            <w:r w:rsidRPr="00553D14">
              <w:rPr>
                <w:sz w:val="18"/>
                <w:szCs w:val="18"/>
              </w:rPr>
              <w:t>ZS/SZ</w:t>
            </w:r>
            <w:r w:rsidR="0042143E" w:rsidRPr="00553D14">
              <w:rPr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0BFF809F" w14:textId="5B63DD26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63F5FE52" w14:textId="2127E8F4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F2A7038" w14:textId="13208C92" w:rsidR="00AB2826" w:rsidRPr="00553D14" w:rsidRDefault="00AB2826" w:rsidP="00C66C9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A200BC7" w14:textId="62BD6BCB" w:rsidR="00AB2826" w:rsidRPr="00553D14" w:rsidRDefault="00AB2826" w:rsidP="00C66C9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4A70BFD0" w14:textId="77777777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27B6554" w14:textId="77777777" w:rsidR="00AB2826" w:rsidRPr="00553D14" w:rsidRDefault="00AB2826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6ADABD9C" w14:textId="77777777" w:rsidTr="00C62AD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95ECD9" w14:textId="77777777" w:rsidR="001D47C3" w:rsidRPr="001D70A7" w:rsidRDefault="001D47C3" w:rsidP="001D47C3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Edina Hajdarević, vanr.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3FABFF66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4471B93B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</w:t>
            </w:r>
          </w:p>
        </w:tc>
        <w:tc>
          <w:tcPr>
            <w:tcW w:w="6507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59DBE9B8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Histologija životinja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64A21727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395F0ECE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0EC7D44C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23282AD2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56FF9181" w14:textId="289722DF" w:rsidR="001D47C3" w:rsidRPr="00553D14" w:rsidRDefault="002C2092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7DEC30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13,5</w:t>
            </w:r>
          </w:p>
        </w:tc>
      </w:tr>
      <w:tr w:rsidR="001D47C3" w:rsidRPr="00553D14" w14:paraId="3CF02FBC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A8F125" w14:textId="77777777" w:rsidR="001D47C3" w:rsidRPr="001D70A7" w:rsidRDefault="001D47C3" w:rsidP="001970A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403812CD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shd w:val="clear" w:color="auto" w:fill="E5DFEC" w:themeFill="accent4" w:themeFillTint="33"/>
          </w:tcPr>
          <w:p w14:paraId="42360DB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2EB873F4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Opća fiziologija životinja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5452F01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7A29319F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19618F22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4EBCD442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3D27B7B3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7BF320F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776DC8A0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2E8473" w14:textId="77777777" w:rsidR="002C2092" w:rsidRPr="001D70A7" w:rsidRDefault="002C2092" w:rsidP="001970A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559C0113" w14:textId="49B693F1" w:rsidR="002C2092" w:rsidRPr="00553D14" w:rsidRDefault="002C2092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shd w:val="clear" w:color="auto" w:fill="E5DFEC" w:themeFill="accent4" w:themeFillTint="33"/>
          </w:tcPr>
          <w:p w14:paraId="5CE212D0" w14:textId="25D64A5A" w:rsidR="002C2092" w:rsidRPr="00553D14" w:rsidRDefault="002C2092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67F89864" w14:textId="174B6117" w:rsidR="002C2092" w:rsidRPr="00553D14" w:rsidRDefault="002C2092" w:rsidP="001970A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Biostatistika (MB)*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46FB2492" w14:textId="41D86980" w:rsidR="002C2092" w:rsidRPr="00553D14" w:rsidRDefault="002C2092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2BB6D2A0" w14:textId="26542B8B" w:rsidR="002C2092" w:rsidRPr="00553D14" w:rsidRDefault="002C2092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1FBB18F2" w14:textId="06173763" w:rsidR="002C2092" w:rsidRPr="00553D14" w:rsidRDefault="002C2092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67B8C711" w14:textId="43B473CE" w:rsidR="002C2092" w:rsidRPr="00553D14" w:rsidRDefault="002C2092" w:rsidP="001970A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36B9B822" w14:textId="77777777" w:rsidR="002C2092" w:rsidRPr="00553D14" w:rsidRDefault="002C2092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DD9CBD8" w14:textId="77777777" w:rsidR="002C2092" w:rsidRPr="00553D14" w:rsidRDefault="002C2092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131CF6E5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64014F" w14:textId="77777777" w:rsidR="001D47C3" w:rsidRPr="001D70A7" w:rsidRDefault="001D47C3" w:rsidP="001970A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48930E8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shd w:val="clear" w:color="auto" w:fill="E5DFEC" w:themeFill="accent4" w:themeFillTint="33"/>
          </w:tcPr>
          <w:p w14:paraId="4CA0971F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47D270CE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Naučna dostignuća u biologiji*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6F3E61EE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473FD229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766E3B8B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DEF3CBA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5DF9A7E0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DAA2367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34E3CBE2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3865D0" w14:textId="77777777" w:rsidR="001D47C3" w:rsidRPr="001D70A7" w:rsidRDefault="001D47C3" w:rsidP="001970A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63A6C65C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1014A38C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02D2E976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Razviće  životinja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7052FECC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3B05DB63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6ABE3882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1E8AC160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1,5</w:t>
            </w:r>
          </w:p>
        </w:tc>
        <w:tc>
          <w:tcPr>
            <w:tcW w:w="709" w:type="dxa"/>
            <w:vMerge w:val="restart"/>
            <w:vAlign w:val="center"/>
          </w:tcPr>
          <w:p w14:paraId="4C2933CD" w14:textId="3C912DC9" w:rsidR="001D47C3" w:rsidRPr="00553D14" w:rsidRDefault="002C2092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1D47C3" w:rsidRPr="00553D14">
              <w:rPr>
                <w:b/>
                <w:bCs/>
                <w:sz w:val="18"/>
                <w:szCs w:val="18"/>
              </w:rPr>
              <w:t>,5</w:t>
            </w: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3B51497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1A02AAAE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116D94" w14:textId="77777777" w:rsidR="001D47C3" w:rsidRPr="001D70A7" w:rsidRDefault="001D47C3" w:rsidP="001970A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11A57D64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14C828C4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5DD0ACF6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fiziologija animalnih organskih sistema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29883754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69BF62D0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6E3EA279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73EBDEC9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vAlign w:val="center"/>
          </w:tcPr>
          <w:p w14:paraId="3ACEB556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70F88DF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47C3" w:rsidRPr="00553D14" w14:paraId="1B6E9395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5A9C9D" w14:textId="77777777" w:rsidR="001D47C3" w:rsidRPr="001D70A7" w:rsidRDefault="001D47C3" w:rsidP="001970A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76373735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3F4DD5FA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2816BD0D" w14:textId="77777777" w:rsidR="001D47C3" w:rsidRPr="00553D14" w:rsidRDefault="001D47C3" w:rsidP="001970A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Uporedna fiziologija životinja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0B5F5E6A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64B5AEF2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29055AB9" w14:textId="77777777" w:rsidR="001D47C3" w:rsidRPr="00553D14" w:rsidRDefault="001D47C3" w:rsidP="001970A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4D7638C2" w14:textId="77777777" w:rsidR="001D47C3" w:rsidRPr="00553D14" w:rsidRDefault="001D47C3" w:rsidP="001970A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14:paraId="4B6C443E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382C93B" w14:textId="77777777" w:rsidR="001D47C3" w:rsidRPr="00553D14" w:rsidRDefault="001D47C3" w:rsidP="001D47C3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2AB65B5E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E27345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476D19B3" w14:textId="325D7AD3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3F7FB6A1" w14:textId="473DBDFA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bottom w:val="double" w:sz="4" w:space="0" w:color="auto"/>
              <w:right w:val="double" w:sz="4" w:space="0" w:color="auto"/>
            </w:tcBorders>
          </w:tcPr>
          <w:p w14:paraId="218E06B9" w14:textId="26AE0B0B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Neurobiologija (MB)*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60A49E94" w14:textId="7DEA7C0F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26647686" w14:textId="27A64E33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14:paraId="7723B596" w14:textId="3212D305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</w:tcPr>
          <w:p w14:paraId="2FFA4390" w14:textId="17362E2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2EFEBFC2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E0F4426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592E4A90" w14:textId="77777777" w:rsidTr="00C62AD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7BB7C5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Sanida Bektić, vanr.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3B45B5F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7C63984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13D6C9AC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Fiziologija biljne ćelije (PB)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32037D2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4AE57824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603EECA5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69096189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27EFBEAE" w14:textId="32389462" w:rsidR="002C2092" w:rsidRPr="00553D14" w:rsidRDefault="001970A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6,5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372E0FE" w14:textId="3BCC5E75" w:rsidR="002C2092" w:rsidRPr="00553D14" w:rsidRDefault="001970A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2C2092" w:rsidRPr="00553D14" w14:paraId="35CDEC0E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EF4B6E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A2DA1FC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shd w:val="clear" w:color="auto" w:fill="E5DFEC" w:themeFill="accent4" w:themeFillTint="33"/>
          </w:tcPr>
          <w:p w14:paraId="43AC376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40D587BD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Fiziologija biljaka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5AC52F0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59AA29C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7011E2B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933EA2F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57AC0D93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7E91AE05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30DCD20B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39BDAF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362E8FE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shd w:val="clear" w:color="auto" w:fill="E5DFEC" w:themeFill="accent4" w:themeFillTint="33"/>
          </w:tcPr>
          <w:p w14:paraId="33538D00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27550B0C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Biosistematika kormofita I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0495A13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7B570E0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55C2FCB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3465B2DA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3C8B1BC7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FB57F2E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23D1D6E4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D3148A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3BC7B1BF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76FACE64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0ECCC2A6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 xml:space="preserve">Farmaceutska botanika (FARM) 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6054189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153F70B5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3DD3972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795ADDB4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2DF82C1E" w14:textId="07AD79BF" w:rsidR="002C2092" w:rsidRPr="00553D14" w:rsidRDefault="001970A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8,5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24C139C4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70D1F4E7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2DB5A1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289DC24C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4733AB2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243A1DA9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Botanika (AG)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6490A71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1C67479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4132601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449C61D0" w14:textId="4ADE06D9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3E614925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53FEF74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3B0FFD2C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AD31DC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2C5EAD2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472557A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7EA195FC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Ekofiziologija biljaka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1803D45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65F5E7B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25C8519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10EE16F3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14:paraId="18F311A4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FF87E3F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970A2" w:rsidRPr="00553D14" w14:paraId="07E7EBA5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168D34" w14:textId="77777777" w:rsidR="001970A2" w:rsidRPr="001D70A7" w:rsidRDefault="001970A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6E33CC7E" w14:textId="47888168" w:rsidR="001970A2" w:rsidRPr="00553D14" w:rsidRDefault="001970A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5438FE59" w14:textId="0F1ED3ED" w:rsidR="001970A2" w:rsidRPr="00553D14" w:rsidRDefault="001970A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298290D9" w14:textId="1863EDE5" w:rsidR="001970A2" w:rsidRPr="00553D14" w:rsidRDefault="001970A2" w:rsidP="002C209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Botanički praktikum*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10FB999F" w14:textId="4CAA2CBA" w:rsidR="001970A2" w:rsidRPr="00553D14" w:rsidRDefault="001970A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1F411280" w14:textId="3782C0CD" w:rsidR="001970A2" w:rsidRPr="00553D14" w:rsidRDefault="001970A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1E6F72A6" w14:textId="2E2B3B29" w:rsidR="001970A2" w:rsidRPr="00553D14" w:rsidRDefault="001970A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348DFBFC" w14:textId="32278882" w:rsidR="001970A2" w:rsidRPr="00553D14" w:rsidRDefault="001970A2" w:rsidP="002C209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4608B66F" w14:textId="77777777" w:rsidR="001970A2" w:rsidRPr="00553D14" w:rsidRDefault="001970A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74B8987" w14:textId="77777777" w:rsidR="001970A2" w:rsidRPr="00553D14" w:rsidRDefault="001970A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10D48756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F7042FE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40C70B73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2F0F1A50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bottom w:val="double" w:sz="4" w:space="0" w:color="auto"/>
              <w:right w:val="double" w:sz="4" w:space="0" w:color="auto"/>
            </w:tcBorders>
          </w:tcPr>
          <w:p w14:paraId="7171393D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botanika (MB)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1FADD29F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6A75E22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14:paraId="4772859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</w:tcPr>
          <w:p w14:paraId="0F7C5A10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3097C79E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9D1CDE4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3A3917DD" w14:textId="77777777" w:rsidTr="00C62AD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458AA1C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Samira Huseinović, vanr.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1882D30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6DE6B21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</w:t>
            </w:r>
          </w:p>
        </w:tc>
        <w:tc>
          <w:tcPr>
            <w:tcW w:w="6507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464B3AE7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Biosistematika talofita  I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4F1F973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09FA11E0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598C6483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79F8E0E2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5BD84280" w14:textId="40667E5E" w:rsidR="002C2092" w:rsidRPr="00553D14" w:rsidRDefault="00A61818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5,5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27C00D8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16</w:t>
            </w:r>
          </w:p>
        </w:tc>
      </w:tr>
      <w:tr w:rsidR="00A61818" w:rsidRPr="00553D14" w14:paraId="6F32AD9D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9DF552" w14:textId="77777777" w:rsidR="00A61818" w:rsidRPr="001D70A7" w:rsidRDefault="00A61818" w:rsidP="002C209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9D92094" w14:textId="063B5D8B" w:rsidR="00A61818" w:rsidRPr="00553D14" w:rsidRDefault="00A61818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shd w:val="clear" w:color="auto" w:fill="E5DFEC" w:themeFill="accent4" w:themeFillTint="33"/>
          </w:tcPr>
          <w:p w14:paraId="19C3CD25" w14:textId="7E57E761" w:rsidR="00A61818" w:rsidRPr="00553D14" w:rsidRDefault="00A61818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07A1D631" w14:textId="67251917" w:rsidR="00A61818" w:rsidRPr="00553D14" w:rsidRDefault="00A61818" w:rsidP="002C209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Morfologija biljaka (AG)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66A2CFCB" w14:textId="15408277" w:rsidR="00A61818" w:rsidRPr="00553D14" w:rsidRDefault="00A61818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0F0A8F37" w14:textId="66D9D36A" w:rsidR="00A61818" w:rsidRPr="00553D14" w:rsidRDefault="00A61818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2324FD1C" w14:textId="4D906E96" w:rsidR="00A61818" w:rsidRPr="00553D14" w:rsidRDefault="00A61818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5D0EE3A0" w14:textId="38EF4B9B" w:rsidR="00A61818" w:rsidRPr="00553D14" w:rsidRDefault="00A61818" w:rsidP="002C209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1F3F63C5" w14:textId="77777777" w:rsidR="00A61818" w:rsidRPr="00553D14" w:rsidRDefault="00A61818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DE32C98" w14:textId="77777777" w:rsidR="00A61818" w:rsidRPr="00553D14" w:rsidRDefault="00A61818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532D2B4F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B8EE62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499E0A3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shd w:val="clear" w:color="auto" w:fill="E5DFEC" w:themeFill="accent4" w:themeFillTint="33"/>
          </w:tcPr>
          <w:p w14:paraId="4EFB511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1A6319DB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Biosistematika kormofita I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66E39E01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4531761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158C0F2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392DE086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300B459B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B7A0561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49442C1F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6E36413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5C82CF5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215A3845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1D2D70DB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Biosistematika kormofita II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734F4777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43758C21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0F8D970C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45E85EA8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E842ED1" w14:textId="63F87E71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10</w:t>
            </w:r>
            <w:r w:rsidR="00A61818">
              <w:rPr>
                <w:b/>
                <w:bCs/>
                <w:sz w:val="18"/>
                <w:szCs w:val="18"/>
              </w:rPr>
              <w:t>,5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004F553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580D4B29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75D793A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3800895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07A20F0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6F271E09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Anatomija i morfologija biljaka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4AB83CB3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18FD7B91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4F7A29A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1C9D3D3F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57434F3C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4C439739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12A2A2C4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093B7D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2A3BEAD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57AD68C3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3298EA31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Biosistematika talofita II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2F5D1C1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220C54DC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4E204AF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47E8FE22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506A49B9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189B2337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46896726" w14:textId="77777777" w:rsidTr="00C62AD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44AEC02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494CC20C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20BD1E7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1246F92D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Botanika (AG)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47D1F86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5D347FE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421CC3D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6492355F" w14:textId="2E201D2C" w:rsidR="002C2092" w:rsidRPr="00553D14" w:rsidRDefault="00A61818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581659AC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C7B055B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233B566C" w14:textId="77777777" w:rsidTr="00C62AD3">
        <w:tc>
          <w:tcPr>
            <w:tcW w:w="226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46F6A5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5D70E99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4FBF056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bottom w:val="double" w:sz="4" w:space="0" w:color="auto"/>
              <w:right w:val="double" w:sz="4" w:space="0" w:color="auto"/>
            </w:tcBorders>
          </w:tcPr>
          <w:p w14:paraId="6E3FF4D2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botanika (MB)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26A00E6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655577D5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14:paraId="1AE30E3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</w:tcPr>
          <w:p w14:paraId="13A5BDD6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58706A65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BAE929C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2C724EDD" w14:textId="77777777" w:rsidTr="00C62AD3">
        <w:tc>
          <w:tcPr>
            <w:tcW w:w="226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6F2881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Elvira Hadžiahmetović Jurida, vanr.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6171AA5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60A09E6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0CE9A43F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Uvod u ekologiju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7A4EBBA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398213C4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4E3D2A3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1B8A0615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191815A5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C030F64" w14:textId="489C0FF1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14</w:t>
            </w:r>
          </w:p>
        </w:tc>
      </w:tr>
      <w:tr w:rsidR="002C2092" w:rsidRPr="00553D14" w14:paraId="56880BC0" w14:textId="77777777" w:rsidTr="00C62AD3">
        <w:tc>
          <w:tcPr>
            <w:tcW w:w="2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483E77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46912E53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shd w:val="clear" w:color="auto" w:fill="E5DFEC" w:themeFill="accent4" w:themeFillTint="33"/>
          </w:tcPr>
          <w:p w14:paraId="4AAB10D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1FB247D9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Ekologija čovjeka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157B22B5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2FEF292F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050BC91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302E491B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7AB74ACD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4BD8AF0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13755B10" w14:textId="77777777" w:rsidTr="00C62AD3">
        <w:tc>
          <w:tcPr>
            <w:tcW w:w="2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37BA8A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40FC084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shd w:val="clear" w:color="auto" w:fill="E5DFEC" w:themeFill="accent4" w:themeFillTint="33"/>
          </w:tcPr>
          <w:p w14:paraId="1FD6D5A7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0FCF282F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aplikativna ekologija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1945559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13F226E7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4BCB2E9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4CC7BD1C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25AEBBFB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B6E59BC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5C857329" w14:textId="77777777" w:rsidTr="00C62AD3">
        <w:tc>
          <w:tcPr>
            <w:tcW w:w="2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333F85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0118887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shd w:val="clear" w:color="auto" w:fill="E5DFEC" w:themeFill="accent4" w:themeFillTint="33"/>
          </w:tcPr>
          <w:p w14:paraId="25380B15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720DF3E7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Zooekologija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1C52D101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3028DAC5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2A5D9561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63386D99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06D16BBD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2B1EED61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0226515C" w14:textId="77777777" w:rsidTr="00C62AD3">
        <w:tc>
          <w:tcPr>
            <w:tcW w:w="2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9FCC55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3B6E8397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19BAFFD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right w:val="double" w:sz="4" w:space="0" w:color="auto"/>
            </w:tcBorders>
          </w:tcPr>
          <w:p w14:paraId="35F68A1E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Biološki resursi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4E1D69A7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596B13D1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7BE4253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7A73DB0F" w14:textId="5A385FCE" w:rsidR="002C2092" w:rsidRPr="00553D14" w:rsidRDefault="00A61818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9A7BDDE" w14:textId="76BE7523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432BCB62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0AFBEE98" w14:textId="77777777" w:rsidTr="00C62AD3">
        <w:tc>
          <w:tcPr>
            <w:tcW w:w="2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0BF956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4D69139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53214CF0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bottom w:val="double" w:sz="4" w:space="0" w:color="auto"/>
              <w:right w:val="double" w:sz="4" w:space="0" w:color="auto"/>
            </w:tcBorders>
          </w:tcPr>
          <w:p w14:paraId="3F917F29" w14:textId="231D1F5E" w:rsidR="002C2092" w:rsidRPr="00553D14" w:rsidRDefault="00A61818" w:rsidP="002C209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Molekularne osnove biodiverziteta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4BC817E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564A6BE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14:paraId="001AA5D0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</w:tcPr>
          <w:p w14:paraId="1957B9B6" w14:textId="24951856" w:rsidR="002C2092" w:rsidRPr="00553D14" w:rsidRDefault="00A61818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557C47D8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BDD11AE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45945B37" w14:textId="77777777" w:rsidTr="00C62AD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FD0166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Jasmina Kamberović, vanr. prof.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6E2BB17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1D453054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 xml:space="preserve"> VII</w:t>
            </w:r>
          </w:p>
        </w:tc>
        <w:tc>
          <w:tcPr>
            <w:tcW w:w="6507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025BBC3E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 xml:space="preserve">Zaštita prirode </w:t>
            </w:r>
            <w:r>
              <w:rPr>
                <w:sz w:val="18"/>
                <w:szCs w:val="18"/>
              </w:rPr>
              <w:t>(</w:t>
            </w:r>
            <w:r w:rsidRPr="00553D14">
              <w:rPr>
                <w:sz w:val="18"/>
                <w:szCs w:val="18"/>
              </w:rPr>
              <w:t>PB)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1451531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0EEC8407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2291CAA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4E180E6E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0BEE80C9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7CF44EF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14</w:t>
            </w:r>
          </w:p>
        </w:tc>
      </w:tr>
      <w:tr w:rsidR="002C2092" w:rsidRPr="00553D14" w14:paraId="3085867B" w14:textId="77777777" w:rsidTr="00C62AD3">
        <w:tc>
          <w:tcPr>
            <w:tcW w:w="2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7C3760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23655B6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shd w:val="clear" w:color="auto" w:fill="E5DFEC" w:themeFill="accent4" w:themeFillTint="33"/>
          </w:tcPr>
          <w:p w14:paraId="026F7B9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shd w:val="clear" w:color="auto" w:fill="E5DFEC" w:themeFill="accent4" w:themeFillTint="33"/>
          </w:tcPr>
          <w:p w14:paraId="09E54A84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Konzervaciona biologija (MB)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3C686AB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0CD1F6B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6DF3712C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2F498DE3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33D4FC55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0CE10B92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01E09761" w14:textId="77777777" w:rsidTr="00C62AD3">
        <w:tc>
          <w:tcPr>
            <w:tcW w:w="2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84D722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3C3DDA8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2BF5B9E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</w:tcPr>
          <w:p w14:paraId="0CE97743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Ekologija biljaka (PB)</w:t>
            </w:r>
          </w:p>
        </w:tc>
        <w:tc>
          <w:tcPr>
            <w:tcW w:w="708" w:type="dxa"/>
          </w:tcPr>
          <w:p w14:paraId="7390FC7C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14:paraId="1C331543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6EC37AB0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5C46997D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B7B2B73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F3EA8DA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28AD0EDD" w14:textId="77777777" w:rsidTr="00C62AD3">
        <w:tc>
          <w:tcPr>
            <w:tcW w:w="2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1C1219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6FEF02D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3F4D57C3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</w:tcPr>
          <w:p w14:paraId="152CA357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Hidrobiologija (PB)</w:t>
            </w:r>
          </w:p>
        </w:tc>
        <w:tc>
          <w:tcPr>
            <w:tcW w:w="708" w:type="dxa"/>
          </w:tcPr>
          <w:p w14:paraId="6C830FB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7AFF4B94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2F03541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2DBDE2C7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68B1BFC3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06168305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5D9D8A14" w14:textId="77777777" w:rsidTr="00C62AD3">
        <w:tc>
          <w:tcPr>
            <w:tcW w:w="2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200908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72073C17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1A992370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</w:tcPr>
          <w:p w14:paraId="7FF13482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Biomonitoring životne sredine (PB)*</w:t>
            </w:r>
          </w:p>
        </w:tc>
        <w:tc>
          <w:tcPr>
            <w:tcW w:w="708" w:type="dxa"/>
          </w:tcPr>
          <w:p w14:paraId="6378619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1C452CE3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24D7AF1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01641EA2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78F7DF33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83AAA21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63DE236F" w14:textId="77777777" w:rsidTr="00C62AD3">
        <w:tc>
          <w:tcPr>
            <w:tcW w:w="2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C71626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13A9BDCC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</w:tcPr>
          <w:p w14:paraId="71E2F6A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</w:tcPr>
          <w:p w14:paraId="2B1E3433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Endemi i relikti*</w:t>
            </w:r>
          </w:p>
        </w:tc>
        <w:tc>
          <w:tcPr>
            <w:tcW w:w="708" w:type="dxa"/>
          </w:tcPr>
          <w:p w14:paraId="40C54AF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6BDAAA2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3EBF20C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4559D83F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22C9D430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3DDED1C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4A81045D" w14:textId="77777777" w:rsidTr="00C62AD3">
        <w:tc>
          <w:tcPr>
            <w:tcW w:w="2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02587A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6109238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36A4B867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bottom w:val="double" w:sz="4" w:space="0" w:color="auto"/>
            </w:tcBorders>
          </w:tcPr>
          <w:p w14:paraId="68431065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ekologija (MB)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6FD8EFB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7072524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14:paraId="6CCBF444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</w:tcPr>
          <w:p w14:paraId="6766B9A1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6AEC491A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5BD4EB4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21062C92" w14:textId="77777777" w:rsidTr="00C62AD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10B9FD4" w14:textId="6E329975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Suad Širanović, docent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45FF74BD" w14:textId="17DD31C6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42E3FA3" w14:textId="1BCB4968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2D4C4D46" w14:textId="60CBD16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biologija prokariota i virusa (MB)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633D300C" w14:textId="062D4638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3D693059" w14:textId="11EB981B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0770A711" w14:textId="1636FB69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07C5FDC3" w14:textId="56579614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51A4D95C" w14:textId="558824E8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C338F1D" w14:textId="7608E1E8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13</w:t>
            </w:r>
          </w:p>
        </w:tc>
      </w:tr>
      <w:tr w:rsidR="002C2092" w:rsidRPr="00553D14" w14:paraId="26F7B58E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E64485C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6838F226" w14:textId="79255A2C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BAE780A" w14:textId="2901532E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F40087A" w14:textId="32E0D5AB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Biologija sa humanom genetikom (FARM)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691F913" w14:textId="7671BF4F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590D360D" w14:textId="04C530C4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ADF7D24" w14:textId="1BEC7472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1AD0C7EA" w14:textId="593BF774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56921CF8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E6E4271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24046741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B5CC19A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207C0AB6" w14:textId="6C910643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51B3B2D2" w14:textId="12AA327A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5DFFFCC" w14:textId="1D602A3D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Industrijska mikrobiologija</w:t>
            </w:r>
            <w:r>
              <w:rPr>
                <w:sz w:val="18"/>
                <w:szCs w:val="18"/>
              </w:rPr>
              <w:t xml:space="preserve"> (TF)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2D652953" w14:textId="2BACCF9C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  <w:vAlign w:val="center"/>
          </w:tcPr>
          <w:p w14:paraId="1CEF2481" w14:textId="1FA561AD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D582A0E" w14:textId="26A0E0B2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5A520F9C" w14:textId="04D8E502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192DBA2D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0A4C1669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0AB7514D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77FA6EB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6733514F" w14:textId="0FD63720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36C33448" w14:textId="280D7F59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9B97197" w14:textId="28DB4011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Uvod u prirodne nauke (FF)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5A4799FA" w14:textId="7E3591A1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  <w:vAlign w:val="center"/>
          </w:tcPr>
          <w:p w14:paraId="07EAE9DC" w14:textId="6820DC4D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5A1A4ED3" w14:textId="4FB057E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3E4ECD71" w14:textId="3B292245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702C4B41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E4FE955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19B255E2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D45B2B2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35E533A7" w14:textId="34147361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34FB511B" w14:textId="0F9B2091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28633E92" w14:textId="27DE44EC" w:rsidR="002C2092" w:rsidRPr="00553D14" w:rsidRDefault="00042CB1" w:rsidP="002C209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Molekularna forenzička genetika*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02641EA4" w14:textId="4571391C" w:rsidR="002C2092" w:rsidRPr="00553D14" w:rsidRDefault="00042CB1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55F82483" w14:textId="58B4E43D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2B9D9281" w14:textId="1B212BDA" w:rsidR="002C2092" w:rsidRPr="00553D14" w:rsidRDefault="00042CB1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570A3255" w14:textId="05C56868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3D39CE0E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DA2CD7E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6A18DB52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08FA30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7472FFD1" w14:textId="01431096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7ACCE2D8" w14:textId="04E003D1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127644B" w14:textId="1A859CEB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bCs/>
                <w:sz w:val="18"/>
                <w:szCs w:val="18"/>
              </w:rPr>
              <w:t>Molekularna biologija i biotehnologija (ZS/SZ)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7F3F5367" w14:textId="75AF5B8F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14:paraId="3B6FA588" w14:textId="63586F66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452E29D9" w14:textId="52B69A9C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70842B3" w14:textId="4256247E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2F390D7" w14:textId="2D6D2488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45084A58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3A4DE92B" w14:textId="77777777" w:rsidTr="001D47C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5C8E40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7C9DBED" w14:textId="7DC2DD19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6071986" w14:textId="37A8F46E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IV</w:t>
            </w:r>
          </w:p>
        </w:tc>
        <w:tc>
          <w:tcPr>
            <w:tcW w:w="65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6AD810" w14:textId="67B5EC9C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Opća mikrobiologija II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02EFA200" w14:textId="494315E8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3E2698B7" w14:textId="2DAC3B13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9BD7F98" w14:textId="436320EB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5D4D644" w14:textId="4CF2A91E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712CC5B1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DA91315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29385D26" w14:textId="77777777" w:rsidTr="001D47C3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05CAAE1" w14:textId="2636026F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Aldijana Avdić, docent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1E14359C" w14:textId="76AE6992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08595A2C" w14:textId="1C14F2B0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6E4FBCF" w14:textId="6AAF0C19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Metode u molekularnoj biologiji (MB)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799D2C62" w14:textId="587003D5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1DBC92EE" w14:textId="5C4FD9AB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665D7A84" w14:textId="7E5E6669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2B3213CA" w14:textId="068BBC90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3B2DED32" w14:textId="70B5748F" w:rsidR="002C2092" w:rsidRPr="00553D14" w:rsidRDefault="00042CB1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BF17592" w14:textId="3FDB1746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</w:t>
            </w:r>
            <w:r w:rsidR="00042CB1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2C2092" w:rsidRPr="00553D14" w14:paraId="6AEFF335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8EE48B3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3867B134" w14:textId="39CDA1E0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D05D7E0" w14:textId="20C7E5BE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437B139" w14:textId="2FC57BEC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Biologija ćelije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4796B37E" w14:textId="462FD4AA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E5DFEC" w:themeFill="accent4" w:themeFillTint="33"/>
            <w:vAlign w:val="center"/>
          </w:tcPr>
          <w:p w14:paraId="7B70D62A" w14:textId="33FE65FC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32D510F4" w14:textId="419B416C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32F838AF" w14:textId="7C29B402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77A35575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0125912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1D59912C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527473F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2EE539C5" w14:textId="66EBA084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2AE5F40A" w14:textId="7879E874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52CFE352" w14:textId="77D797AF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Osnove genetičkog inžinjerstva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0C50A9C4" w14:textId="24E303FF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0D8D8A0A" w14:textId="341D0503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09F56034" w14:textId="5856007B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257851B5" w14:textId="765D57F4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13E343AE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10A82329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42CB1" w:rsidRPr="00553D14" w14:paraId="07C94F43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9CD3F9D" w14:textId="77777777" w:rsidR="00042CB1" w:rsidRPr="001D70A7" w:rsidRDefault="00042CB1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220E2DEC" w14:textId="50F27FE0" w:rsidR="00042CB1" w:rsidRPr="00553D14" w:rsidRDefault="00042CB1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5047FF1" w14:textId="197AB823" w:rsidR="00042CB1" w:rsidRPr="00553D14" w:rsidRDefault="00042CB1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V, VII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8AD05C8" w14:textId="355E52B9" w:rsidR="00042CB1" w:rsidRPr="00553D14" w:rsidRDefault="00042CB1" w:rsidP="002C209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Oplemenjivanje biljaka (AG)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50C3C390" w14:textId="00D84A8C" w:rsidR="00042CB1" w:rsidRPr="00553D14" w:rsidRDefault="00042CB1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01325976" w14:textId="04B09AE7" w:rsidR="00042CB1" w:rsidRPr="00553D14" w:rsidRDefault="00042CB1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039EB7CC" w14:textId="30067807" w:rsidR="00042CB1" w:rsidRPr="00553D14" w:rsidRDefault="00042CB1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AFDBBDD" w14:textId="0337758B" w:rsidR="00042CB1" w:rsidRPr="00553D14" w:rsidRDefault="00042CB1" w:rsidP="002C209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731CFFCE" w14:textId="77777777" w:rsidR="00042CB1" w:rsidRPr="00553D14" w:rsidRDefault="00042CB1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A8E7FCB" w14:textId="77777777" w:rsidR="00042CB1" w:rsidRPr="00553D14" w:rsidRDefault="00042CB1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0A68322A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66EC0F0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11ECB49F" w14:textId="760433B5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40D9EDEF" w14:textId="01082994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0389D02E" w14:textId="2FEC61E8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Citogenetika (ZS/MLD)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59042CD5" w14:textId="03DA9BFC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1038C318" w14:textId="749EC1AD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6CA12FC8" w14:textId="0B4CDC62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EB2F11B" w14:textId="32367615" w:rsidR="002C2092" w:rsidRPr="00553D14" w:rsidRDefault="00042CB1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2,5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31D896EA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D225D75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5BEFC269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043B16A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5FF9FC4F" w14:textId="67A39DF4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14514382" w14:textId="0AEF9859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C979FC8" w14:textId="24B447BB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citogenetika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2FD96F0F" w14:textId="333089A8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3865D27" w14:textId="681DB8C3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14B07EAE" w14:textId="5745FCA9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1F8A710" w14:textId="32FAC7D8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B2DE016" w14:textId="070B97DA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9FA8C93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0A088E27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85D724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7A9B3FFD" w14:textId="59D18B40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30F2CACA" w14:textId="56D7F1A9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D5A8737" w14:textId="12649839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Molekularno genetske tehnike (ZS/MLD)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45022F08" w14:textId="1190B9A4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7FD32F07" w14:textId="782E784E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63C019AD" w14:textId="29CA3D3A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BA5DEAF" w14:textId="4E9B9B55" w:rsidR="002C2092" w:rsidRPr="00042CB1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042CB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055CBB71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518F85B0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44135A14" w14:textId="77777777" w:rsidTr="001D47C3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0A43D3C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77CE10AB" w14:textId="42A2EDBC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37626336" w14:textId="7F8727AD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484E875" w14:textId="7F0A04A4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biologija eukariota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09D6A22E" w14:textId="3E60FDE4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0A1871BE" w14:textId="29F8E67A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66D02DE2" w14:textId="4CAE9735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B7D2937" w14:textId="60EBB1A1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6BA31552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A75CBAB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0783120A" w14:textId="77777777" w:rsidTr="001D47C3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47EF91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4BBE912D" w14:textId="4D0A6479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8D43CCB" w14:textId="22BD60E2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</w:t>
            </w:r>
          </w:p>
        </w:tc>
        <w:tc>
          <w:tcPr>
            <w:tcW w:w="65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2D2298" w14:textId="563A794B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Osnove humane genetike (ERF)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94FBCF" w14:textId="1C4C1F1F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14:paraId="0D8CFED5" w14:textId="2F5298D1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518E18E" w14:textId="0EBD5861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691FCEB" w14:textId="10F43B89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39A0B8C9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5DDC2B2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65FB2ABD" w14:textId="77777777" w:rsidTr="001D47C3">
        <w:tc>
          <w:tcPr>
            <w:tcW w:w="226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0B2794D" w14:textId="67B417FA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Alen Bajrić, docent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19E466F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A4F3CC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 xml:space="preserve"> 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CDC0585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Opća fiziologija životinja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1FCCADF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  <w:vAlign w:val="center"/>
          </w:tcPr>
          <w:p w14:paraId="0A3B8154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27DD32C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6BF0FBA4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E5DFEC" w:themeFill="accent4" w:themeFillTint="33"/>
            <w:vAlign w:val="center"/>
          </w:tcPr>
          <w:p w14:paraId="16F2A124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75" w:type="dxa"/>
            <w:vMerge w:val="restart"/>
            <w:tcBorders>
              <w:right w:val="double" w:sz="4" w:space="0" w:color="auto"/>
            </w:tcBorders>
            <w:vAlign w:val="center"/>
          </w:tcPr>
          <w:p w14:paraId="751C9E8B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13</w:t>
            </w:r>
          </w:p>
        </w:tc>
      </w:tr>
      <w:tr w:rsidR="002C2092" w:rsidRPr="00553D14" w14:paraId="0259D662" w14:textId="77777777" w:rsidTr="001970A2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FA37265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6C686F7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D8851D6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1B86E75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Laboratorijske životinje u biološkim istraživanjima (MB)*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4B72781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  <w:vAlign w:val="center"/>
          </w:tcPr>
          <w:p w14:paraId="0176C2E3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441F237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9A0F52E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2EEAE6AA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049FD277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6FDF34E1" w14:textId="77777777" w:rsidTr="001970A2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B821517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586FE2A1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57563213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20CBD8D9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 xml:space="preserve">Ihtiologija* 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474ABD6C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  <w:vAlign w:val="center"/>
          </w:tcPr>
          <w:p w14:paraId="1951A1B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BB6B0C4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5AA838A0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029141D9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1997CEA4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18181400" w14:textId="77777777" w:rsidTr="001970A2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0FCA1A2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56D1B47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460539A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 xml:space="preserve"> 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181C89B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Razviće životinja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7AF9D5B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5D880360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45F66180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8074D5C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709" w:type="dxa"/>
            <w:vMerge w:val="restart"/>
            <w:vAlign w:val="center"/>
          </w:tcPr>
          <w:p w14:paraId="6B2F7E70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18127B7C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04F54A60" w14:textId="77777777" w:rsidTr="001970A2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EC3F035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6DE3018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38BECE5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FEDD44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fiziologija animalnih organskih sistema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6E7B1E44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0445091F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677BABD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0E7B9506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vAlign w:val="center"/>
          </w:tcPr>
          <w:p w14:paraId="3610B2B7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9A4DE6A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6AD1F580" w14:textId="77777777" w:rsidTr="001970A2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132EB63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297D1CB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3FC46E74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DCE3247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Neurobiologija (MB)*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1A6BBB57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31FEC1A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15584E0F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77B74ADF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vAlign w:val="center"/>
          </w:tcPr>
          <w:p w14:paraId="4DC03A68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28D891C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26FB9988" w14:textId="77777777" w:rsidTr="001970A2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3C412C8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6411500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07391B48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4D845BD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Komparativna hematologija (PB)*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67F8406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39CC4421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6C5E781B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7F32A701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553DD3AA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FEDF5CD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5A93FF07" w14:textId="77777777" w:rsidTr="001970A2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D3DCB01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66A19B9C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vAlign w:val="center"/>
          </w:tcPr>
          <w:p w14:paraId="60DB9CF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2296A3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Biosistematika avertebrata II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vAlign w:val="center"/>
          </w:tcPr>
          <w:p w14:paraId="1DF9C74E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125FB7E2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7D1E0395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037C6AF6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1,5</w:t>
            </w:r>
          </w:p>
        </w:tc>
        <w:tc>
          <w:tcPr>
            <w:tcW w:w="709" w:type="dxa"/>
            <w:vMerge/>
            <w:vAlign w:val="center"/>
          </w:tcPr>
          <w:p w14:paraId="57200E59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03D341E7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2092" w:rsidRPr="00553D14" w14:paraId="4FEF34F6" w14:textId="77777777" w:rsidTr="00931A8F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AB8DA6" w14:textId="77777777" w:rsidR="002C2092" w:rsidRPr="001D70A7" w:rsidRDefault="002C2092" w:rsidP="002C20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22661EE7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2BC58A9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VIII</w:t>
            </w:r>
          </w:p>
        </w:tc>
        <w:tc>
          <w:tcPr>
            <w:tcW w:w="65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A235F1" w14:textId="77777777" w:rsidR="002C2092" w:rsidRPr="00553D14" w:rsidRDefault="002C2092" w:rsidP="002C2092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Molekularne osnove biodiverziteta (MB)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FFC43A1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14:paraId="4BBB529A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C5CB2FD" w14:textId="77777777" w:rsidR="002C2092" w:rsidRPr="00553D14" w:rsidRDefault="002C2092" w:rsidP="002C209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B4B73F8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58ACC5D6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72E8D4A" w14:textId="77777777" w:rsidR="002C2092" w:rsidRPr="00553D14" w:rsidRDefault="002C2092" w:rsidP="002C209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42CB1" w:rsidRPr="00553D14" w14:paraId="7516DEB4" w14:textId="77777777" w:rsidTr="00C4181B">
        <w:tc>
          <w:tcPr>
            <w:tcW w:w="2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2206126" w14:textId="77777777" w:rsidR="00042CB1" w:rsidRPr="001D70A7" w:rsidRDefault="00042CB1" w:rsidP="00C4181B">
            <w:pPr>
              <w:spacing w:line="276" w:lineRule="auto"/>
              <w:jc w:val="center"/>
              <w:rPr>
                <w:b/>
              </w:rPr>
            </w:pPr>
            <w:r w:rsidRPr="001D70A7">
              <w:rPr>
                <w:b/>
                <w:sz w:val="22"/>
                <w:szCs w:val="22"/>
              </w:rPr>
              <w:t>Dr.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70A7">
              <w:rPr>
                <w:b/>
                <w:sz w:val="22"/>
                <w:szCs w:val="22"/>
              </w:rPr>
              <w:t>sc. Darja Husejnagić, docent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7F3B9DDB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2D23DD76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53F3B7EE" w14:textId="77777777" w:rsidR="00042CB1" w:rsidRPr="00553D14" w:rsidRDefault="00042CB1" w:rsidP="00C4181B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Osnove genetičkog inžinjerstva (MB)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47E40AEA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14:paraId="12838A9A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5B68F662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E5DFEC" w:themeFill="accent4" w:themeFillTint="33"/>
          </w:tcPr>
          <w:p w14:paraId="64C0EF88" w14:textId="77777777" w:rsidR="00042CB1" w:rsidRPr="00042CB1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042CB1">
              <w:rPr>
                <w:b/>
                <w:bCs/>
                <w:sz w:val="18"/>
                <w:szCs w:val="18"/>
              </w:rPr>
              <w:t>2,5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14:paraId="58B21DC1" w14:textId="6AAF46EC" w:rsidR="00042CB1" w:rsidRPr="00553D14" w:rsidRDefault="00E92E04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042CB1" w:rsidRPr="00553D14">
              <w:rPr>
                <w:b/>
                <w:bCs/>
                <w:sz w:val="18"/>
                <w:szCs w:val="18"/>
              </w:rPr>
              <w:t>,5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42C5DCA" w14:textId="09BAB774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1</w:t>
            </w:r>
            <w:r w:rsidR="00E92E04">
              <w:rPr>
                <w:b/>
                <w:bCs/>
                <w:sz w:val="18"/>
                <w:szCs w:val="18"/>
              </w:rPr>
              <w:t>3</w:t>
            </w:r>
            <w:r w:rsidRPr="00553D14">
              <w:rPr>
                <w:b/>
                <w:bCs/>
                <w:sz w:val="18"/>
                <w:szCs w:val="18"/>
              </w:rPr>
              <w:t>,5</w:t>
            </w:r>
          </w:p>
        </w:tc>
      </w:tr>
      <w:tr w:rsidR="00042CB1" w:rsidRPr="00553D14" w14:paraId="6B2D63CB" w14:textId="77777777" w:rsidTr="00C4181B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96A94CF" w14:textId="77777777" w:rsidR="00042CB1" w:rsidRPr="001D70A7" w:rsidRDefault="00042CB1" w:rsidP="00C418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58DB6E96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52E62D4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F926644" w14:textId="77777777" w:rsidR="00042CB1" w:rsidRPr="00553D14" w:rsidRDefault="00042CB1" w:rsidP="00C4181B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antropologija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E69ECEE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  <w:vAlign w:val="center"/>
          </w:tcPr>
          <w:p w14:paraId="40B36970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3DE0B4A5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707EF84D" w14:textId="77777777" w:rsidR="00042CB1" w:rsidRPr="00042CB1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042CB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5208A46C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3098A637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42CB1" w:rsidRPr="00553D14" w14:paraId="7CA95944" w14:textId="77777777" w:rsidTr="00C4181B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5A5E74" w14:textId="77777777" w:rsidR="00042CB1" w:rsidRPr="001D70A7" w:rsidRDefault="00042CB1" w:rsidP="00C418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0E65DC8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50A8B319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2EBA038" w14:textId="77777777" w:rsidR="00042CB1" w:rsidRPr="00553D14" w:rsidRDefault="00042CB1" w:rsidP="00C4181B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forenzička genetika*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546E71E3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2C1400E2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672BBC4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  <w:vAlign w:val="center"/>
          </w:tcPr>
          <w:p w14:paraId="4A9A03A0" w14:textId="346338C5" w:rsidR="00042CB1" w:rsidRPr="00042CB1" w:rsidRDefault="00E92E04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1189FE86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75F615A5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42CB1" w:rsidRPr="00553D14" w14:paraId="79747C68" w14:textId="77777777" w:rsidTr="00C4181B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7D28F80" w14:textId="77777777" w:rsidR="00042CB1" w:rsidRPr="001D70A7" w:rsidRDefault="00042CB1" w:rsidP="00C418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33D7D67A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Z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7A4BC9E7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14:paraId="488D9CFA" w14:textId="77777777" w:rsidR="00042CB1" w:rsidRPr="00553D14" w:rsidRDefault="00042CB1" w:rsidP="00C4181B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Humana genetika (PB)</w:t>
            </w:r>
          </w:p>
        </w:tc>
        <w:tc>
          <w:tcPr>
            <w:tcW w:w="708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7BCBF89C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E5DFEC" w:themeFill="accent4" w:themeFillTint="33"/>
          </w:tcPr>
          <w:p w14:paraId="5B0D780C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14:paraId="2EC35C79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14:paraId="17BF47F4" w14:textId="77777777" w:rsidR="00042CB1" w:rsidRPr="00042CB1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042CB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E5DFEC" w:themeFill="accent4" w:themeFillTint="33"/>
            <w:vAlign w:val="center"/>
          </w:tcPr>
          <w:p w14:paraId="203825BF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250CDC84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42CB1" w:rsidRPr="00553D14" w14:paraId="030E9A0A" w14:textId="77777777" w:rsidTr="00C4181B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4D5946D" w14:textId="77777777" w:rsidR="00042CB1" w:rsidRPr="001D70A7" w:rsidRDefault="00042CB1" w:rsidP="00C418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10ABC9C8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2968A944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</w:tcPr>
          <w:p w14:paraId="2F32649B" w14:textId="77777777" w:rsidR="00042CB1" w:rsidRPr="00553D14" w:rsidRDefault="00042CB1" w:rsidP="00C4181B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Molekularna biologija i biotehnologija (ZS/MLD)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3B4A4C0D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14:paraId="2C545BFA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3B5943B6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6A87784D" w14:textId="77777777" w:rsidR="00042CB1" w:rsidRPr="00042CB1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042CB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A1F2458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53D14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47C24645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42CB1" w:rsidRPr="00553D14" w14:paraId="3382D199" w14:textId="77777777" w:rsidTr="00C4181B">
        <w:tc>
          <w:tcPr>
            <w:tcW w:w="22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238245C" w14:textId="77777777" w:rsidR="00042CB1" w:rsidRPr="001D70A7" w:rsidRDefault="00042CB1" w:rsidP="00C418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1ED7B624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54734FF4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right w:val="double" w:sz="4" w:space="0" w:color="auto"/>
            </w:tcBorders>
          </w:tcPr>
          <w:p w14:paraId="66CF2B6A" w14:textId="77777777" w:rsidR="00042CB1" w:rsidRPr="00553D14" w:rsidRDefault="00042CB1" w:rsidP="00C4181B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Genomi* (MB)</w:t>
            </w:r>
          </w:p>
        </w:tc>
        <w:tc>
          <w:tcPr>
            <w:tcW w:w="708" w:type="dxa"/>
            <w:tcBorders>
              <w:left w:val="double" w:sz="4" w:space="0" w:color="auto"/>
            </w:tcBorders>
          </w:tcPr>
          <w:p w14:paraId="34C1714D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7C24711C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14:paraId="1D142CB8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</w:tcBorders>
          </w:tcPr>
          <w:p w14:paraId="2A0457E7" w14:textId="77777777" w:rsidR="00042CB1" w:rsidRPr="00042CB1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042CB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03ACF038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1C8849C5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42CB1" w:rsidRPr="00553D14" w14:paraId="25D924B9" w14:textId="77777777" w:rsidTr="00C4181B">
        <w:tc>
          <w:tcPr>
            <w:tcW w:w="2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AFBBEA" w14:textId="77777777" w:rsidR="00042CB1" w:rsidRPr="001D70A7" w:rsidRDefault="00042CB1" w:rsidP="00C418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</w:tcPr>
          <w:p w14:paraId="3CC8D7F9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LJ</w:t>
            </w:r>
          </w:p>
        </w:tc>
        <w:tc>
          <w:tcPr>
            <w:tcW w:w="70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0124EBE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VI</w:t>
            </w:r>
          </w:p>
        </w:tc>
        <w:tc>
          <w:tcPr>
            <w:tcW w:w="650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6375FC" w14:textId="77777777" w:rsidR="00042CB1" w:rsidRPr="00553D14" w:rsidRDefault="00042CB1" w:rsidP="00C4181B">
            <w:pPr>
              <w:spacing w:line="276" w:lineRule="auto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Kultura ćelija i tkiva</w:t>
            </w:r>
            <w:r>
              <w:rPr>
                <w:sz w:val="18"/>
                <w:szCs w:val="18"/>
              </w:rPr>
              <w:t xml:space="preserve"> (PB)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7B22FC5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14:paraId="69DF7D45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DD59EB4" w14:textId="77777777" w:rsidR="00042CB1" w:rsidRPr="00553D14" w:rsidRDefault="00042CB1" w:rsidP="00C4181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3D1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73622AD" w14:textId="77777777" w:rsidR="00042CB1" w:rsidRPr="00042CB1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042CB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02DD2509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8E28A1B" w14:textId="77777777" w:rsidR="00042CB1" w:rsidRPr="00553D14" w:rsidRDefault="00042CB1" w:rsidP="00C4181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098B93A3" w14:textId="77777777" w:rsidR="00A4184A" w:rsidRPr="001D70A7" w:rsidRDefault="00A4184A" w:rsidP="00A4184A">
      <w:pPr>
        <w:rPr>
          <w:sz w:val="22"/>
          <w:szCs w:val="22"/>
        </w:rPr>
      </w:pPr>
    </w:p>
    <w:p w14:paraId="1213BF6D" w14:textId="204F24C2" w:rsidR="00A4184A" w:rsidRPr="001D70A7" w:rsidRDefault="00A4184A" w:rsidP="00A4184A">
      <w:pPr>
        <w:rPr>
          <w:sz w:val="22"/>
          <w:szCs w:val="22"/>
        </w:rPr>
      </w:pPr>
      <w:r w:rsidRPr="001D70A7">
        <w:rPr>
          <w:sz w:val="22"/>
          <w:szCs w:val="22"/>
        </w:rPr>
        <w:t xml:space="preserve">Tuzla, 1. septembar 2022. god. </w:t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  <w:t xml:space="preserve">         </w:t>
      </w:r>
      <w:r w:rsidRPr="001D70A7">
        <w:rPr>
          <w:sz w:val="22"/>
          <w:szCs w:val="22"/>
        </w:rPr>
        <w:tab/>
        <w:t xml:space="preserve">                Voditelj odsjeka Biologija:</w:t>
      </w:r>
    </w:p>
    <w:p w14:paraId="1AA36C00" w14:textId="59F7AD1A" w:rsidR="00A4184A" w:rsidRPr="001D70A7" w:rsidRDefault="00A4184A" w:rsidP="00A4184A">
      <w:pPr>
        <w:rPr>
          <w:sz w:val="22"/>
          <w:szCs w:val="22"/>
        </w:rPr>
      </w:pP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  <w:t xml:space="preserve">                                   _________________________________</w:t>
      </w:r>
    </w:p>
    <w:p w14:paraId="0A7306B5" w14:textId="68CE9ECB" w:rsidR="00A4184A" w:rsidRPr="001D70A7" w:rsidRDefault="00A4184A" w:rsidP="00A4184A">
      <w:pPr>
        <w:jc w:val="center"/>
        <w:rPr>
          <w:sz w:val="14"/>
          <w:szCs w:val="14"/>
        </w:rPr>
      </w:pP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</w:r>
      <w:r w:rsidRPr="001D70A7">
        <w:rPr>
          <w:sz w:val="22"/>
          <w:szCs w:val="22"/>
        </w:rPr>
        <w:tab/>
        <w:t xml:space="preserve">                             Dr. sc. Isat Skenderović, red. prof.</w:t>
      </w:r>
    </w:p>
    <w:p w14:paraId="1D4895B6" w14:textId="04A431AD" w:rsidR="00573F97" w:rsidRPr="001D70A7" w:rsidRDefault="00573F97" w:rsidP="00573F97"/>
    <w:p w14:paraId="2A12630F" w14:textId="1E6F0C8B" w:rsidR="00573F97" w:rsidRPr="001D70A7" w:rsidRDefault="00573F97" w:rsidP="00573F97"/>
    <w:p w14:paraId="3204A35F" w14:textId="7E8B3B2C" w:rsidR="00573F97" w:rsidRPr="001D70A7" w:rsidRDefault="00C06531" w:rsidP="00573F97">
      <w:r>
        <w:t xml:space="preserve"> </w:t>
      </w:r>
    </w:p>
    <w:sectPr w:rsidR="00573F97" w:rsidRPr="001D70A7" w:rsidSect="00573F97">
      <w:pgSz w:w="16840" w:h="11907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97150" w14:textId="77777777" w:rsidR="008A4A25" w:rsidRDefault="008A4A25" w:rsidP="00F21DB9">
      <w:r>
        <w:separator/>
      </w:r>
    </w:p>
  </w:endnote>
  <w:endnote w:type="continuationSeparator" w:id="0">
    <w:p w14:paraId="1ACB8B6F" w14:textId="77777777" w:rsidR="008A4A25" w:rsidRDefault="008A4A25" w:rsidP="00F2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charset w:val="EE"/>
    <w:family w:val="roman"/>
    <w:pitch w:val="variable"/>
    <w:sig w:usb0="E00006FF" w:usb1="420024FF" w:usb2="02000000" w:usb3="00000000" w:csb0="0000019F" w:csb1="00000000"/>
  </w:font>
  <w:font w:name="Tahoma"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E5C30" w14:textId="77777777" w:rsidR="008A4A25" w:rsidRDefault="008A4A25" w:rsidP="00F21DB9">
      <w:r>
        <w:separator/>
      </w:r>
    </w:p>
  </w:footnote>
  <w:footnote w:type="continuationSeparator" w:id="0">
    <w:p w14:paraId="4387EA84" w14:textId="77777777" w:rsidR="008A4A25" w:rsidRDefault="008A4A25" w:rsidP="00F21D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B06"/>
    <w:rsid w:val="00000B8D"/>
    <w:rsid w:val="000010B3"/>
    <w:rsid w:val="00003CCF"/>
    <w:rsid w:val="00003F44"/>
    <w:rsid w:val="000043E4"/>
    <w:rsid w:val="000055D5"/>
    <w:rsid w:val="00006852"/>
    <w:rsid w:val="00006D7E"/>
    <w:rsid w:val="00006E43"/>
    <w:rsid w:val="00007775"/>
    <w:rsid w:val="00011CA3"/>
    <w:rsid w:val="00012CE4"/>
    <w:rsid w:val="000137CB"/>
    <w:rsid w:val="000142EB"/>
    <w:rsid w:val="0001488C"/>
    <w:rsid w:val="0001577D"/>
    <w:rsid w:val="00016030"/>
    <w:rsid w:val="00017773"/>
    <w:rsid w:val="00020E03"/>
    <w:rsid w:val="0002336B"/>
    <w:rsid w:val="00023E72"/>
    <w:rsid w:val="000259C4"/>
    <w:rsid w:val="0002639C"/>
    <w:rsid w:val="00030124"/>
    <w:rsid w:val="00030FAE"/>
    <w:rsid w:val="00031016"/>
    <w:rsid w:val="00031E4C"/>
    <w:rsid w:val="000323CF"/>
    <w:rsid w:val="0003292A"/>
    <w:rsid w:val="00033256"/>
    <w:rsid w:val="000336E3"/>
    <w:rsid w:val="00033955"/>
    <w:rsid w:val="00033BE3"/>
    <w:rsid w:val="00034C5B"/>
    <w:rsid w:val="00035AB9"/>
    <w:rsid w:val="0003661C"/>
    <w:rsid w:val="00036714"/>
    <w:rsid w:val="00037628"/>
    <w:rsid w:val="0004128B"/>
    <w:rsid w:val="00041AA2"/>
    <w:rsid w:val="00042CB1"/>
    <w:rsid w:val="00043F6B"/>
    <w:rsid w:val="00044089"/>
    <w:rsid w:val="00046143"/>
    <w:rsid w:val="000523E8"/>
    <w:rsid w:val="000541E8"/>
    <w:rsid w:val="000555F6"/>
    <w:rsid w:val="0005663D"/>
    <w:rsid w:val="00057890"/>
    <w:rsid w:val="00061EF1"/>
    <w:rsid w:val="000625C5"/>
    <w:rsid w:val="00064239"/>
    <w:rsid w:val="00065D1A"/>
    <w:rsid w:val="00066E9F"/>
    <w:rsid w:val="000672D0"/>
    <w:rsid w:val="00070C1B"/>
    <w:rsid w:val="00071A7A"/>
    <w:rsid w:val="00072080"/>
    <w:rsid w:val="00073258"/>
    <w:rsid w:val="00074760"/>
    <w:rsid w:val="000749E4"/>
    <w:rsid w:val="00075162"/>
    <w:rsid w:val="000752C0"/>
    <w:rsid w:val="00076015"/>
    <w:rsid w:val="000804DD"/>
    <w:rsid w:val="0008151E"/>
    <w:rsid w:val="000815E1"/>
    <w:rsid w:val="0008324A"/>
    <w:rsid w:val="000832C9"/>
    <w:rsid w:val="00083E49"/>
    <w:rsid w:val="00084B8E"/>
    <w:rsid w:val="0008593B"/>
    <w:rsid w:val="000859A0"/>
    <w:rsid w:val="00085E00"/>
    <w:rsid w:val="00087032"/>
    <w:rsid w:val="00087BE6"/>
    <w:rsid w:val="000912B4"/>
    <w:rsid w:val="00091CA4"/>
    <w:rsid w:val="00092278"/>
    <w:rsid w:val="00092B28"/>
    <w:rsid w:val="00094D23"/>
    <w:rsid w:val="00095778"/>
    <w:rsid w:val="00096055"/>
    <w:rsid w:val="000A005B"/>
    <w:rsid w:val="000A227C"/>
    <w:rsid w:val="000A232B"/>
    <w:rsid w:val="000A41FB"/>
    <w:rsid w:val="000A4609"/>
    <w:rsid w:val="000A5AE8"/>
    <w:rsid w:val="000B1AAB"/>
    <w:rsid w:val="000B1D0F"/>
    <w:rsid w:val="000B2BB7"/>
    <w:rsid w:val="000B3AC3"/>
    <w:rsid w:val="000B4503"/>
    <w:rsid w:val="000B6925"/>
    <w:rsid w:val="000B70B4"/>
    <w:rsid w:val="000B733D"/>
    <w:rsid w:val="000C06A6"/>
    <w:rsid w:val="000C2F0F"/>
    <w:rsid w:val="000C690B"/>
    <w:rsid w:val="000D1596"/>
    <w:rsid w:val="000D2B80"/>
    <w:rsid w:val="000D3A69"/>
    <w:rsid w:val="000D4E94"/>
    <w:rsid w:val="000D5D3C"/>
    <w:rsid w:val="000E1922"/>
    <w:rsid w:val="000E28F4"/>
    <w:rsid w:val="000E3A2F"/>
    <w:rsid w:val="000E4C0C"/>
    <w:rsid w:val="000E5BA7"/>
    <w:rsid w:val="000F01F1"/>
    <w:rsid w:val="000F0AEB"/>
    <w:rsid w:val="000F0B8D"/>
    <w:rsid w:val="000F0C37"/>
    <w:rsid w:val="000F2C9C"/>
    <w:rsid w:val="000F2F8E"/>
    <w:rsid w:val="000F3796"/>
    <w:rsid w:val="000F58DA"/>
    <w:rsid w:val="000F64E4"/>
    <w:rsid w:val="000F6D77"/>
    <w:rsid w:val="000F7568"/>
    <w:rsid w:val="000F7AF8"/>
    <w:rsid w:val="00100B40"/>
    <w:rsid w:val="00101EB2"/>
    <w:rsid w:val="00102500"/>
    <w:rsid w:val="0010329B"/>
    <w:rsid w:val="00103A6C"/>
    <w:rsid w:val="00104124"/>
    <w:rsid w:val="00105077"/>
    <w:rsid w:val="0010559F"/>
    <w:rsid w:val="001061B5"/>
    <w:rsid w:val="00106D36"/>
    <w:rsid w:val="001100CB"/>
    <w:rsid w:val="001105B8"/>
    <w:rsid w:val="00110828"/>
    <w:rsid w:val="00110853"/>
    <w:rsid w:val="00112581"/>
    <w:rsid w:val="00112E24"/>
    <w:rsid w:val="00112EFA"/>
    <w:rsid w:val="0011375F"/>
    <w:rsid w:val="00113E2D"/>
    <w:rsid w:val="00113EC1"/>
    <w:rsid w:val="00115AAA"/>
    <w:rsid w:val="00120743"/>
    <w:rsid w:val="001210DC"/>
    <w:rsid w:val="0012508D"/>
    <w:rsid w:val="001252F7"/>
    <w:rsid w:val="00126525"/>
    <w:rsid w:val="00127390"/>
    <w:rsid w:val="00127690"/>
    <w:rsid w:val="001326F8"/>
    <w:rsid w:val="0013390D"/>
    <w:rsid w:val="001357F7"/>
    <w:rsid w:val="001364D0"/>
    <w:rsid w:val="0013657F"/>
    <w:rsid w:val="00136FE2"/>
    <w:rsid w:val="00137CD3"/>
    <w:rsid w:val="00140EB2"/>
    <w:rsid w:val="001417A5"/>
    <w:rsid w:val="00141FC5"/>
    <w:rsid w:val="00142B60"/>
    <w:rsid w:val="00143016"/>
    <w:rsid w:val="00143825"/>
    <w:rsid w:val="00144C81"/>
    <w:rsid w:val="00145352"/>
    <w:rsid w:val="00150A70"/>
    <w:rsid w:val="001515DE"/>
    <w:rsid w:val="00151C43"/>
    <w:rsid w:val="00152E90"/>
    <w:rsid w:val="00153204"/>
    <w:rsid w:val="00153B47"/>
    <w:rsid w:val="00153BE7"/>
    <w:rsid w:val="00154769"/>
    <w:rsid w:val="00155517"/>
    <w:rsid w:val="00157C6D"/>
    <w:rsid w:val="00160BEA"/>
    <w:rsid w:val="001632B0"/>
    <w:rsid w:val="00163664"/>
    <w:rsid w:val="001645CA"/>
    <w:rsid w:val="0016556B"/>
    <w:rsid w:val="00166073"/>
    <w:rsid w:val="001668A7"/>
    <w:rsid w:val="00167492"/>
    <w:rsid w:val="00170EF7"/>
    <w:rsid w:val="001733B4"/>
    <w:rsid w:val="00175634"/>
    <w:rsid w:val="00175E81"/>
    <w:rsid w:val="0017627E"/>
    <w:rsid w:val="00177A9B"/>
    <w:rsid w:val="00180D16"/>
    <w:rsid w:val="00181A11"/>
    <w:rsid w:val="00181EA8"/>
    <w:rsid w:val="00182F00"/>
    <w:rsid w:val="00183D3A"/>
    <w:rsid w:val="00184C9E"/>
    <w:rsid w:val="001865DC"/>
    <w:rsid w:val="00192479"/>
    <w:rsid w:val="001944D1"/>
    <w:rsid w:val="00194C1C"/>
    <w:rsid w:val="00195889"/>
    <w:rsid w:val="001970A2"/>
    <w:rsid w:val="00197946"/>
    <w:rsid w:val="001A1BB2"/>
    <w:rsid w:val="001A40B2"/>
    <w:rsid w:val="001A549B"/>
    <w:rsid w:val="001A7729"/>
    <w:rsid w:val="001A7781"/>
    <w:rsid w:val="001A7F30"/>
    <w:rsid w:val="001B2337"/>
    <w:rsid w:val="001B2E54"/>
    <w:rsid w:val="001B3A71"/>
    <w:rsid w:val="001B4579"/>
    <w:rsid w:val="001B5A5B"/>
    <w:rsid w:val="001B678F"/>
    <w:rsid w:val="001B7815"/>
    <w:rsid w:val="001C0D61"/>
    <w:rsid w:val="001C18C5"/>
    <w:rsid w:val="001C25B7"/>
    <w:rsid w:val="001C2B4F"/>
    <w:rsid w:val="001C3304"/>
    <w:rsid w:val="001C3D58"/>
    <w:rsid w:val="001C5BBB"/>
    <w:rsid w:val="001C6BB6"/>
    <w:rsid w:val="001C6CB9"/>
    <w:rsid w:val="001C74E4"/>
    <w:rsid w:val="001D1241"/>
    <w:rsid w:val="001D47C3"/>
    <w:rsid w:val="001D51CC"/>
    <w:rsid w:val="001D5B45"/>
    <w:rsid w:val="001D66B2"/>
    <w:rsid w:val="001D6B03"/>
    <w:rsid w:val="001D70A7"/>
    <w:rsid w:val="001E171D"/>
    <w:rsid w:val="001E21E9"/>
    <w:rsid w:val="001E2AA2"/>
    <w:rsid w:val="001E4D72"/>
    <w:rsid w:val="001F08A4"/>
    <w:rsid w:val="001F14D3"/>
    <w:rsid w:val="001F19AE"/>
    <w:rsid w:val="001F1CB1"/>
    <w:rsid w:val="001F1E3E"/>
    <w:rsid w:val="001F2D82"/>
    <w:rsid w:val="001F322C"/>
    <w:rsid w:val="001F37D6"/>
    <w:rsid w:val="001F4D26"/>
    <w:rsid w:val="001F55FA"/>
    <w:rsid w:val="001F7C13"/>
    <w:rsid w:val="00200107"/>
    <w:rsid w:val="0020163B"/>
    <w:rsid w:val="0020348C"/>
    <w:rsid w:val="00203739"/>
    <w:rsid w:val="00206CA2"/>
    <w:rsid w:val="0020721B"/>
    <w:rsid w:val="002077FC"/>
    <w:rsid w:val="0021066F"/>
    <w:rsid w:val="00210B66"/>
    <w:rsid w:val="00210F0C"/>
    <w:rsid w:val="00210F46"/>
    <w:rsid w:val="00213B83"/>
    <w:rsid w:val="00215A33"/>
    <w:rsid w:val="002164E1"/>
    <w:rsid w:val="0021793C"/>
    <w:rsid w:val="002219EC"/>
    <w:rsid w:val="00221F96"/>
    <w:rsid w:val="00223494"/>
    <w:rsid w:val="00223878"/>
    <w:rsid w:val="00223F0B"/>
    <w:rsid w:val="00225E73"/>
    <w:rsid w:val="0022699F"/>
    <w:rsid w:val="00226F87"/>
    <w:rsid w:val="00227E16"/>
    <w:rsid w:val="00230E84"/>
    <w:rsid w:val="00231589"/>
    <w:rsid w:val="00231620"/>
    <w:rsid w:val="00233ACD"/>
    <w:rsid w:val="0023566F"/>
    <w:rsid w:val="00235FD2"/>
    <w:rsid w:val="00237309"/>
    <w:rsid w:val="002430FF"/>
    <w:rsid w:val="00243210"/>
    <w:rsid w:val="00243E92"/>
    <w:rsid w:val="002442E3"/>
    <w:rsid w:val="0024468E"/>
    <w:rsid w:val="002450A3"/>
    <w:rsid w:val="0024554A"/>
    <w:rsid w:val="00246129"/>
    <w:rsid w:val="002463CC"/>
    <w:rsid w:val="0024658A"/>
    <w:rsid w:val="00246B81"/>
    <w:rsid w:val="00247872"/>
    <w:rsid w:val="0025027A"/>
    <w:rsid w:val="00250489"/>
    <w:rsid w:val="002541EE"/>
    <w:rsid w:val="00261E5F"/>
    <w:rsid w:val="002621FF"/>
    <w:rsid w:val="00262365"/>
    <w:rsid w:val="0026387A"/>
    <w:rsid w:val="00263A6C"/>
    <w:rsid w:val="00263F11"/>
    <w:rsid w:val="00264092"/>
    <w:rsid w:val="00266030"/>
    <w:rsid w:val="00266671"/>
    <w:rsid w:val="002672D7"/>
    <w:rsid w:val="00270FBD"/>
    <w:rsid w:val="00271593"/>
    <w:rsid w:val="00272BCE"/>
    <w:rsid w:val="00272C11"/>
    <w:rsid w:val="002739DA"/>
    <w:rsid w:val="00274D7C"/>
    <w:rsid w:val="0027513E"/>
    <w:rsid w:val="00276FF1"/>
    <w:rsid w:val="002771CE"/>
    <w:rsid w:val="00277317"/>
    <w:rsid w:val="002806EA"/>
    <w:rsid w:val="002809B0"/>
    <w:rsid w:val="00281B3B"/>
    <w:rsid w:val="002826BA"/>
    <w:rsid w:val="00282DE1"/>
    <w:rsid w:val="00283873"/>
    <w:rsid w:val="0028443F"/>
    <w:rsid w:val="00285C2D"/>
    <w:rsid w:val="00286DAD"/>
    <w:rsid w:val="00286E44"/>
    <w:rsid w:val="00287153"/>
    <w:rsid w:val="00291A0F"/>
    <w:rsid w:val="00297F98"/>
    <w:rsid w:val="002A02F9"/>
    <w:rsid w:val="002A106C"/>
    <w:rsid w:val="002A1765"/>
    <w:rsid w:val="002A1B61"/>
    <w:rsid w:val="002A29F2"/>
    <w:rsid w:val="002A3B3D"/>
    <w:rsid w:val="002A7B54"/>
    <w:rsid w:val="002B051A"/>
    <w:rsid w:val="002B09C8"/>
    <w:rsid w:val="002B4E95"/>
    <w:rsid w:val="002B6FC4"/>
    <w:rsid w:val="002C1371"/>
    <w:rsid w:val="002C1973"/>
    <w:rsid w:val="002C2092"/>
    <w:rsid w:val="002C2BB1"/>
    <w:rsid w:val="002C2E32"/>
    <w:rsid w:val="002C302F"/>
    <w:rsid w:val="002C3551"/>
    <w:rsid w:val="002C3BBF"/>
    <w:rsid w:val="002C3E4D"/>
    <w:rsid w:val="002C46C5"/>
    <w:rsid w:val="002C4750"/>
    <w:rsid w:val="002C5A3C"/>
    <w:rsid w:val="002D1DB4"/>
    <w:rsid w:val="002D439E"/>
    <w:rsid w:val="002D43DE"/>
    <w:rsid w:val="002D701F"/>
    <w:rsid w:val="002D7C95"/>
    <w:rsid w:val="002E04BA"/>
    <w:rsid w:val="002E214B"/>
    <w:rsid w:val="002E2873"/>
    <w:rsid w:val="002E2C4B"/>
    <w:rsid w:val="002E32EC"/>
    <w:rsid w:val="002E57FF"/>
    <w:rsid w:val="002E738A"/>
    <w:rsid w:val="002E7E3E"/>
    <w:rsid w:val="002F0270"/>
    <w:rsid w:val="002F0871"/>
    <w:rsid w:val="002F422E"/>
    <w:rsid w:val="002F5325"/>
    <w:rsid w:val="002F53F6"/>
    <w:rsid w:val="002F660D"/>
    <w:rsid w:val="002F7515"/>
    <w:rsid w:val="002F75BD"/>
    <w:rsid w:val="00300539"/>
    <w:rsid w:val="00302F89"/>
    <w:rsid w:val="00304847"/>
    <w:rsid w:val="00306060"/>
    <w:rsid w:val="00314B92"/>
    <w:rsid w:val="0031509A"/>
    <w:rsid w:val="003169CD"/>
    <w:rsid w:val="00322451"/>
    <w:rsid w:val="003225CB"/>
    <w:rsid w:val="003240BB"/>
    <w:rsid w:val="0032495D"/>
    <w:rsid w:val="00324BD2"/>
    <w:rsid w:val="00325814"/>
    <w:rsid w:val="0032645D"/>
    <w:rsid w:val="00327523"/>
    <w:rsid w:val="003276BE"/>
    <w:rsid w:val="0033029F"/>
    <w:rsid w:val="003311F1"/>
    <w:rsid w:val="00332989"/>
    <w:rsid w:val="00333003"/>
    <w:rsid w:val="00333D7B"/>
    <w:rsid w:val="00334C0C"/>
    <w:rsid w:val="00335EF1"/>
    <w:rsid w:val="00336D70"/>
    <w:rsid w:val="003375E3"/>
    <w:rsid w:val="00337821"/>
    <w:rsid w:val="00337F58"/>
    <w:rsid w:val="0034141A"/>
    <w:rsid w:val="00343609"/>
    <w:rsid w:val="00343692"/>
    <w:rsid w:val="003445EA"/>
    <w:rsid w:val="003446C1"/>
    <w:rsid w:val="00346579"/>
    <w:rsid w:val="00346A72"/>
    <w:rsid w:val="00347D17"/>
    <w:rsid w:val="00350977"/>
    <w:rsid w:val="00350C77"/>
    <w:rsid w:val="0035178A"/>
    <w:rsid w:val="0035187A"/>
    <w:rsid w:val="003521C8"/>
    <w:rsid w:val="00352B28"/>
    <w:rsid w:val="0035319A"/>
    <w:rsid w:val="003544B7"/>
    <w:rsid w:val="00354D27"/>
    <w:rsid w:val="0035682B"/>
    <w:rsid w:val="00356A0C"/>
    <w:rsid w:val="00356E01"/>
    <w:rsid w:val="003570D7"/>
    <w:rsid w:val="003571D4"/>
    <w:rsid w:val="00357594"/>
    <w:rsid w:val="00357FAB"/>
    <w:rsid w:val="00364EAC"/>
    <w:rsid w:val="00365E37"/>
    <w:rsid w:val="00370FC6"/>
    <w:rsid w:val="00372C24"/>
    <w:rsid w:val="00372D8F"/>
    <w:rsid w:val="00373C0F"/>
    <w:rsid w:val="00375457"/>
    <w:rsid w:val="003772F3"/>
    <w:rsid w:val="003778A6"/>
    <w:rsid w:val="00377C09"/>
    <w:rsid w:val="00377EF5"/>
    <w:rsid w:val="0038032A"/>
    <w:rsid w:val="0038167D"/>
    <w:rsid w:val="00383628"/>
    <w:rsid w:val="00383667"/>
    <w:rsid w:val="003838DA"/>
    <w:rsid w:val="0038397D"/>
    <w:rsid w:val="00385BA9"/>
    <w:rsid w:val="00385C5C"/>
    <w:rsid w:val="003865ED"/>
    <w:rsid w:val="00387F7C"/>
    <w:rsid w:val="0039445D"/>
    <w:rsid w:val="00395CD4"/>
    <w:rsid w:val="003978EB"/>
    <w:rsid w:val="0039795A"/>
    <w:rsid w:val="00397C55"/>
    <w:rsid w:val="003A44A3"/>
    <w:rsid w:val="003A4AFA"/>
    <w:rsid w:val="003A5D09"/>
    <w:rsid w:val="003A649E"/>
    <w:rsid w:val="003B08F3"/>
    <w:rsid w:val="003B0D77"/>
    <w:rsid w:val="003B13CA"/>
    <w:rsid w:val="003B2B15"/>
    <w:rsid w:val="003B3FA6"/>
    <w:rsid w:val="003B471B"/>
    <w:rsid w:val="003B4BDD"/>
    <w:rsid w:val="003B54F5"/>
    <w:rsid w:val="003B588B"/>
    <w:rsid w:val="003B5A1D"/>
    <w:rsid w:val="003B5A97"/>
    <w:rsid w:val="003B7545"/>
    <w:rsid w:val="003C1228"/>
    <w:rsid w:val="003C4616"/>
    <w:rsid w:val="003C54E2"/>
    <w:rsid w:val="003C63DA"/>
    <w:rsid w:val="003C683E"/>
    <w:rsid w:val="003C69ED"/>
    <w:rsid w:val="003C7422"/>
    <w:rsid w:val="003C75BE"/>
    <w:rsid w:val="003C7AE1"/>
    <w:rsid w:val="003C7C09"/>
    <w:rsid w:val="003D08C6"/>
    <w:rsid w:val="003D1263"/>
    <w:rsid w:val="003D1BD5"/>
    <w:rsid w:val="003D2EFF"/>
    <w:rsid w:val="003D42F6"/>
    <w:rsid w:val="003D4547"/>
    <w:rsid w:val="003D64E0"/>
    <w:rsid w:val="003D6ECD"/>
    <w:rsid w:val="003E157A"/>
    <w:rsid w:val="003E2065"/>
    <w:rsid w:val="003E298D"/>
    <w:rsid w:val="003E350E"/>
    <w:rsid w:val="003E3921"/>
    <w:rsid w:val="003E619E"/>
    <w:rsid w:val="003E66C1"/>
    <w:rsid w:val="003F198C"/>
    <w:rsid w:val="003F19E9"/>
    <w:rsid w:val="003F2EA0"/>
    <w:rsid w:val="003F4F21"/>
    <w:rsid w:val="003F4FFD"/>
    <w:rsid w:val="003F645A"/>
    <w:rsid w:val="003F64E4"/>
    <w:rsid w:val="003F6C56"/>
    <w:rsid w:val="00400215"/>
    <w:rsid w:val="00400591"/>
    <w:rsid w:val="00400C5F"/>
    <w:rsid w:val="004014BC"/>
    <w:rsid w:val="00401BC9"/>
    <w:rsid w:val="00402735"/>
    <w:rsid w:val="00402762"/>
    <w:rsid w:val="00402AAB"/>
    <w:rsid w:val="004046AC"/>
    <w:rsid w:val="00406202"/>
    <w:rsid w:val="00407CA9"/>
    <w:rsid w:val="00410120"/>
    <w:rsid w:val="00411CE8"/>
    <w:rsid w:val="00411DC9"/>
    <w:rsid w:val="00412B53"/>
    <w:rsid w:val="00413E5E"/>
    <w:rsid w:val="004145A8"/>
    <w:rsid w:val="00414722"/>
    <w:rsid w:val="00416360"/>
    <w:rsid w:val="00420E05"/>
    <w:rsid w:val="0042143E"/>
    <w:rsid w:val="00430E38"/>
    <w:rsid w:val="00432890"/>
    <w:rsid w:val="00432F9B"/>
    <w:rsid w:val="00433606"/>
    <w:rsid w:val="00433CFD"/>
    <w:rsid w:val="004345AE"/>
    <w:rsid w:val="00434DFE"/>
    <w:rsid w:val="00436D7B"/>
    <w:rsid w:val="004407EE"/>
    <w:rsid w:val="00442FCD"/>
    <w:rsid w:val="0044309F"/>
    <w:rsid w:val="00443DC5"/>
    <w:rsid w:val="00445CFF"/>
    <w:rsid w:val="00446388"/>
    <w:rsid w:val="004474AD"/>
    <w:rsid w:val="00447635"/>
    <w:rsid w:val="00450FED"/>
    <w:rsid w:val="004524B9"/>
    <w:rsid w:val="004537B0"/>
    <w:rsid w:val="00453BDB"/>
    <w:rsid w:val="00455379"/>
    <w:rsid w:val="004557E2"/>
    <w:rsid w:val="00455A35"/>
    <w:rsid w:val="00456365"/>
    <w:rsid w:val="00460FF6"/>
    <w:rsid w:val="004625B0"/>
    <w:rsid w:val="00462EAD"/>
    <w:rsid w:val="004651DE"/>
    <w:rsid w:val="00465E70"/>
    <w:rsid w:val="00466B9A"/>
    <w:rsid w:val="00466F86"/>
    <w:rsid w:val="004676AD"/>
    <w:rsid w:val="00471774"/>
    <w:rsid w:val="004733C6"/>
    <w:rsid w:val="004746F3"/>
    <w:rsid w:val="00476595"/>
    <w:rsid w:val="0047739A"/>
    <w:rsid w:val="0048030C"/>
    <w:rsid w:val="00480A3A"/>
    <w:rsid w:val="00481051"/>
    <w:rsid w:val="00481BFC"/>
    <w:rsid w:val="00481CC8"/>
    <w:rsid w:val="00481F5B"/>
    <w:rsid w:val="00483330"/>
    <w:rsid w:val="00483E13"/>
    <w:rsid w:val="004843DD"/>
    <w:rsid w:val="00484AF3"/>
    <w:rsid w:val="00487310"/>
    <w:rsid w:val="00490308"/>
    <w:rsid w:val="004918C9"/>
    <w:rsid w:val="00492CB4"/>
    <w:rsid w:val="00494A10"/>
    <w:rsid w:val="004A005C"/>
    <w:rsid w:val="004A0BEE"/>
    <w:rsid w:val="004A1C75"/>
    <w:rsid w:val="004A2BB9"/>
    <w:rsid w:val="004A5FFF"/>
    <w:rsid w:val="004A777D"/>
    <w:rsid w:val="004A7970"/>
    <w:rsid w:val="004B0F6E"/>
    <w:rsid w:val="004B26FF"/>
    <w:rsid w:val="004B4A5E"/>
    <w:rsid w:val="004B4B4A"/>
    <w:rsid w:val="004B5187"/>
    <w:rsid w:val="004B7779"/>
    <w:rsid w:val="004B7B62"/>
    <w:rsid w:val="004C0659"/>
    <w:rsid w:val="004C0ABC"/>
    <w:rsid w:val="004C28DE"/>
    <w:rsid w:val="004C2B71"/>
    <w:rsid w:val="004C77A2"/>
    <w:rsid w:val="004D02C1"/>
    <w:rsid w:val="004D0308"/>
    <w:rsid w:val="004D338B"/>
    <w:rsid w:val="004D35ED"/>
    <w:rsid w:val="004D4DC5"/>
    <w:rsid w:val="004D4E42"/>
    <w:rsid w:val="004D5564"/>
    <w:rsid w:val="004D5FB0"/>
    <w:rsid w:val="004D6F9E"/>
    <w:rsid w:val="004D74FC"/>
    <w:rsid w:val="004E008B"/>
    <w:rsid w:val="004E09F4"/>
    <w:rsid w:val="004E1CF3"/>
    <w:rsid w:val="004E21C4"/>
    <w:rsid w:val="004E23C1"/>
    <w:rsid w:val="004E43C6"/>
    <w:rsid w:val="004E50A1"/>
    <w:rsid w:val="004E53C5"/>
    <w:rsid w:val="004E59A3"/>
    <w:rsid w:val="004E6C43"/>
    <w:rsid w:val="004E7041"/>
    <w:rsid w:val="004E787C"/>
    <w:rsid w:val="004E7F12"/>
    <w:rsid w:val="004F3A21"/>
    <w:rsid w:val="004F3F41"/>
    <w:rsid w:val="004F4C54"/>
    <w:rsid w:val="004F51E2"/>
    <w:rsid w:val="004F5869"/>
    <w:rsid w:val="004F6901"/>
    <w:rsid w:val="004F6EEB"/>
    <w:rsid w:val="005028AA"/>
    <w:rsid w:val="00503D20"/>
    <w:rsid w:val="0050417A"/>
    <w:rsid w:val="00504CEA"/>
    <w:rsid w:val="00506086"/>
    <w:rsid w:val="00506D03"/>
    <w:rsid w:val="005079FB"/>
    <w:rsid w:val="00507E8B"/>
    <w:rsid w:val="00512138"/>
    <w:rsid w:val="005145AF"/>
    <w:rsid w:val="00517201"/>
    <w:rsid w:val="0052115C"/>
    <w:rsid w:val="0052247E"/>
    <w:rsid w:val="00522638"/>
    <w:rsid w:val="00525209"/>
    <w:rsid w:val="00527D7F"/>
    <w:rsid w:val="00530895"/>
    <w:rsid w:val="00530978"/>
    <w:rsid w:val="00530DDC"/>
    <w:rsid w:val="00531362"/>
    <w:rsid w:val="005332F4"/>
    <w:rsid w:val="00533355"/>
    <w:rsid w:val="00534529"/>
    <w:rsid w:val="00534930"/>
    <w:rsid w:val="00536407"/>
    <w:rsid w:val="00540663"/>
    <w:rsid w:val="0054072C"/>
    <w:rsid w:val="00540FFB"/>
    <w:rsid w:val="0054372A"/>
    <w:rsid w:val="0054616D"/>
    <w:rsid w:val="00547E91"/>
    <w:rsid w:val="0055022E"/>
    <w:rsid w:val="00552426"/>
    <w:rsid w:val="00553D14"/>
    <w:rsid w:val="00555984"/>
    <w:rsid w:val="00555AE3"/>
    <w:rsid w:val="0055669F"/>
    <w:rsid w:val="00557887"/>
    <w:rsid w:val="00557CC2"/>
    <w:rsid w:val="00560866"/>
    <w:rsid w:val="00560ABE"/>
    <w:rsid w:val="00560E4D"/>
    <w:rsid w:val="00560EA2"/>
    <w:rsid w:val="0056121B"/>
    <w:rsid w:val="00561BA3"/>
    <w:rsid w:val="00561E15"/>
    <w:rsid w:val="00561FCF"/>
    <w:rsid w:val="005623F6"/>
    <w:rsid w:val="00563A99"/>
    <w:rsid w:val="00564E8B"/>
    <w:rsid w:val="00573F97"/>
    <w:rsid w:val="00574779"/>
    <w:rsid w:val="00574C8C"/>
    <w:rsid w:val="005754DB"/>
    <w:rsid w:val="005766EB"/>
    <w:rsid w:val="00576A14"/>
    <w:rsid w:val="00577B7A"/>
    <w:rsid w:val="00580CD6"/>
    <w:rsid w:val="005824AF"/>
    <w:rsid w:val="00583613"/>
    <w:rsid w:val="00585847"/>
    <w:rsid w:val="00585BE8"/>
    <w:rsid w:val="00585F09"/>
    <w:rsid w:val="00586931"/>
    <w:rsid w:val="0058697B"/>
    <w:rsid w:val="00586E2B"/>
    <w:rsid w:val="00590E69"/>
    <w:rsid w:val="00591137"/>
    <w:rsid w:val="00591858"/>
    <w:rsid w:val="0059203A"/>
    <w:rsid w:val="00593F48"/>
    <w:rsid w:val="005947C5"/>
    <w:rsid w:val="00594DCE"/>
    <w:rsid w:val="005958BE"/>
    <w:rsid w:val="00595B72"/>
    <w:rsid w:val="00595C23"/>
    <w:rsid w:val="0059634E"/>
    <w:rsid w:val="005A093A"/>
    <w:rsid w:val="005A477A"/>
    <w:rsid w:val="005B018F"/>
    <w:rsid w:val="005B196E"/>
    <w:rsid w:val="005B1AAB"/>
    <w:rsid w:val="005B1D58"/>
    <w:rsid w:val="005B2029"/>
    <w:rsid w:val="005B2E4A"/>
    <w:rsid w:val="005B491C"/>
    <w:rsid w:val="005B4EA9"/>
    <w:rsid w:val="005B4F01"/>
    <w:rsid w:val="005B5248"/>
    <w:rsid w:val="005C0DD2"/>
    <w:rsid w:val="005C4599"/>
    <w:rsid w:val="005C4B15"/>
    <w:rsid w:val="005C4EA5"/>
    <w:rsid w:val="005C5136"/>
    <w:rsid w:val="005C5640"/>
    <w:rsid w:val="005D0A16"/>
    <w:rsid w:val="005D103A"/>
    <w:rsid w:val="005D3302"/>
    <w:rsid w:val="005D4865"/>
    <w:rsid w:val="005D63B4"/>
    <w:rsid w:val="005D695B"/>
    <w:rsid w:val="005D701A"/>
    <w:rsid w:val="005D7727"/>
    <w:rsid w:val="005E1849"/>
    <w:rsid w:val="005E1D04"/>
    <w:rsid w:val="005E4DE5"/>
    <w:rsid w:val="005E59A5"/>
    <w:rsid w:val="005E6F24"/>
    <w:rsid w:val="005E705B"/>
    <w:rsid w:val="005E7841"/>
    <w:rsid w:val="005E7AF0"/>
    <w:rsid w:val="005F0505"/>
    <w:rsid w:val="005F1B0B"/>
    <w:rsid w:val="005F436D"/>
    <w:rsid w:val="005F4859"/>
    <w:rsid w:val="005F5031"/>
    <w:rsid w:val="005F61EA"/>
    <w:rsid w:val="00600153"/>
    <w:rsid w:val="00600253"/>
    <w:rsid w:val="0060095A"/>
    <w:rsid w:val="006020B3"/>
    <w:rsid w:val="006025CB"/>
    <w:rsid w:val="00602B52"/>
    <w:rsid w:val="0060428F"/>
    <w:rsid w:val="00605449"/>
    <w:rsid w:val="00606498"/>
    <w:rsid w:val="00606FE5"/>
    <w:rsid w:val="0060727B"/>
    <w:rsid w:val="0060746C"/>
    <w:rsid w:val="006077E0"/>
    <w:rsid w:val="00612C09"/>
    <w:rsid w:val="00612F8E"/>
    <w:rsid w:val="00614955"/>
    <w:rsid w:val="00615611"/>
    <w:rsid w:val="00616964"/>
    <w:rsid w:val="00616FEA"/>
    <w:rsid w:val="00617581"/>
    <w:rsid w:val="0061797F"/>
    <w:rsid w:val="00617AC4"/>
    <w:rsid w:val="00617D2D"/>
    <w:rsid w:val="00620CB6"/>
    <w:rsid w:val="00622991"/>
    <w:rsid w:val="00622F4C"/>
    <w:rsid w:val="00623C1C"/>
    <w:rsid w:val="006252AF"/>
    <w:rsid w:val="0062599F"/>
    <w:rsid w:val="00626806"/>
    <w:rsid w:val="006311A4"/>
    <w:rsid w:val="00632ABC"/>
    <w:rsid w:val="00632B8A"/>
    <w:rsid w:val="00634C1C"/>
    <w:rsid w:val="00637166"/>
    <w:rsid w:val="00640EFA"/>
    <w:rsid w:val="006416BB"/>
    <w:rsid w:val="00643807"/>
    <w:rsid w:val="00643BCD"/>
    <w:rsid w:val="00644701"/>
    <w:rsid w:val="006458F4"/>
    <w:rsid w:val="00646027"/>
    <w:rsid w:val="00653175"/>
    <w:rsid w:val="00654173"/>
    <w:rsid w:val="006555FC"/>
    <w:rsid w:val="0065568C"/>
    <w:rsid w:val="006557A3"/>
    <w:rsid w:val="00662FDC"/>
    <w:rsid w:val="006644EB"/>
    <w:rsid w:val="00670416"/>
    <w:rsid w:val="00670D4C"/>
    <w:rsid w:val="00671A08"/>
    <w:rsid w:val="00675835"/>
    <w:rsid w:val="006758C4"/>
    <w:rsid w:val="00675942"/>
    <w:rsid w:val="00676B60"/>
    <w:rsid w:val="00677C29"/>
    <w:rsid w:val="00681B17"/>
    <w:rsid w:val="00681B9C"/>
    <w:rsid w:val="00682E81"/>
    <w:rsid w:val="006831D8"/>
    <w:rsid w:val="006831F2"/>
    <w:rsid w:val="006837CF"/>
    <w:rsid w:val="00683E60"/>
    <w:rsid w:val="00685426"/>
    <w:rsid w:val="00690E07"/>
    <w:rsid w:val="006968F6"/>
    <w:rsid w:val="006969CC"/>
    <w:rsid w:val="006A0550"/>
    <w:rsid w:val="006A1A9D"/>
    <w:rsid w:val="006A2E1B"/>
    <w:rsid w:val="006A3454"/>
    <w:rsid w:val="006A4C9D"/>
    <w:rsid w:val="006A4FA6"/>
    <w:rsid w:val="006A5969"/>
    <w:rsid w:val="006A634C"/>
    <w:rsid w:val="006A67DA"/>
    <w:rsid w:val="006A6BDB"/>
    <w:rsid w:val="006B0DB2"/>
    <w:rsid w:val="006B2157"/>
    <w:rsid w:val="006B2A2B"/>
    <w:rsid w:val="006B38A1"/>
    <w:rsid w:val="006B3DAE"/>
    <w:rsid w:val="006C06B1"/>
    <w:rsid w:val="006C23D8"/>
    <w:rsid w:val="006C2BF1"/>
    <w:rsid w:val="006C46C9"/>
    <w:rsid w:val="006C5350"/>
    <w:rsid w:val="006C660F"/>
    <w:rsid w:val="006C6B1F"/>
    <w:rsid w:val="006C6E69"/>
    <w:rsid w:val="006D00A9"/>
    <w:rsid w:val="006D1EA1"/>
    <w:rsid w:val="006D217E"/>
    <w:rsid w:val="006D2305"/>
    <w:rsid w:val="006D24E1"/>
    <w:rsid w:val="006D4673"/>
    <w:rsid w:val="006D59B6"/>
    <w:rsid w:val="006D7445"/>
    <w:rsid w:val="006E0579"/>
    <w:rsid w:val="006E2AD6"/>
    <w:rsid w:val="006E36F9"/>
    <w:rsid w:val="006E4617"/>
    <w:rsid w:val="006E5A6E"/>
    <w:rsid w:val="006F16E2"/>
    <w:rsid w:val="006F1CCA"/>
    <w:rsid w:val="006F32ED"/>
    <w:rsid w:val="006F5210"/>
    <w:rsid w:val="006F66A9"/>
    <w:rsid w:val="006F76E3"/>
    <w:rsid w:val="006F7EB6"/>
    <w:rsid w:val="00700FEE"/>
    <w:rsid w:val="0070190C"/>
    <w:rsid w:val="00702248"/>
    <w:rsid w:val="00704EB3"/>
    <w:rsid w:val="007050B0"/>
    <w:rsid w:val="00705AAF"/>
    <w:rsid w:val="00706132"/>
    <w:rsid w:val="00706C64"/>
    <w:rsid w:val="007077DA"/>
    <w:rsid w:val="00707ED9"/>
    <w:rsid w:val="00710BD0"/>
    <w:rsid w:val="007110E3"/>
    <w:rsid w:val="00711193"/>
    <w:rsid w:val="00711988"/>
    <w:rsid w:val="0071600A"/>
    <w:rsid w:val="0071656D"/>
    <w:rsid w:val="00717BAD"/>
    <w:rsid w:val="00721763"/>
    <w:rsid w:val="0072357B"/>
    <w:rsid w:val="007238AD"/>
    <w:rsid w:val="00724A1E"/>
    <w:rsid w:val="007254FD"/>
    <w:rsid w:val="0072739F"/>
    <w:rsid w:val="007304BB"/>
    <w:rsid w:val="0073141D"/>
    <w:rsid w:val="00732682"/>
    <w:rsid w:val="00732EC2"/>
    <w:rsid w:val="00733320"/>
    <w:rsid w:val="00733677"/>
    <w:rsid w:val="0073453A"/>
    <w:rsid w:val="00734615"/>
    <w:rsid w:val="00734BC5"/>
    <w:rsid w:val="0073503B"/>
    <w:rsid w:val="00735F12"/>
    <w:rsid w:val="00737FD6"/>
    <w:rsid w:val="00740015"/>
    <w:rsid w:val="007400FA"/>
    <w:rsid w:val="007425E2"/>
    <w:rsid w:val="00742AF3"/>
    <w:rsid w:val="00742D42"/>
    <w:rsid w:val="00743637"/>
    <w:rsid w:val="00743BCF"/>
    <w:rsid w:val="00743F7F"/>
    <w:rsid w:val="00744C65"/>
    <w:rsid w:val="007456ED"/>
    <w:rsid w:val="007509BD"/>
    <w:rsid w:val="00751B29"/>
    <w:rsid w:val="00753911"/>
    <w:rsid w:val="00754E58"/>
    <w:rsid w:val="0075613B"/>
    <w:rsid w:val="00756EF3"/>
    <w:rsid w:val="00757699"/>
    <w:rsid w:val="00757B48"/>
    <w:rsid w:val="00757E10"/>
    <w:rsid w:val="007602F3"/>
    <w:rsid w:val="00761138"/>
    <w:rsid w:val="0076415A"/>
    <w:rsid w:val="0076670E"/>
    <w:rsid w:val="00771AB3"/>
    <w:rsid w:val="00772DBB"/>
    <w:rsid w:val="0077440B"/>
    <w:rsid w:val="007759FA"/>
    <w:rsid w:val="0078275D"/>
    <w:rsid w:val="0078364E"/>
    <w:rsid w:val="00783EE7"/>
    <w:rsid w:val="00785F24"/>
    <w:rsid w:val="007863ED"/>
    <w:rsid w:val="0079317E"/>
    <w:rsid w:val="007944BD"/>
    <w:rsid w:val="0079502A"/>
    <w:rsid w:val="00795513"/>
    <w:rsid w:val="00796584"/>
    <w:rsid w:val="00796AF9"/>
    <w:rsid w:val="00797F80"/>
    <w:rsid w:val="007A1C3A"/>
    <w:rsid w:val="007A285F"/>
    <w:rsid w:val="007A3DF0"/>
    <w:rsid w:val="007A5050"/>
    <w:rsid w:val="007A5568"/>
    <w:rsid w:val="007A70B5"/>
    <w:rsid w:val="007B01E6"/>
    <w:rsid w:val="007B096A"/>
    <w:rsid w:val="007B0A95"/>
    <w:rsid w:val="007B2308"/>
    <w:rsid w:val="007B3287"/>
    <w:rsid w:val="007B33E6"/>
    <w:rsid w:val="007B3472"/>
    <w:rsid w:val="007B4FCA"/>
    <w:rsid w:val="007B622F"/>
    <w:rsid w:val="007B6C98"/>
    <w:rsid w:val="007B6CA9"/>
    <w:rsid w:val="007B6FBB"/>
    <w:rsid w:val="007B77E6"/>
    <w:rsid w:val="007B78B0"/>
    <w:rsid w:val="007C2105"/>
    <w:rsid w:val="007C2CFF"/>
    <w:rsid w:val="007C4634"/>
    <w:rsid w:val="007C6D84"/>
    <w:rsid w:val="007D2074"/>
    <w:rsid w:val="007D4350"/>
    <w:rsid w:val="007D5BCF"/>
    <w:rsid w:val="007D65C4"/>
    <w:rsid w:val="007E0326"/>
    <w:rsid w:val="007E43B7"/>
    <w:rsid w:val="007E4583"/>
    <w:rsid w:val="007E51EE"/>
    <w:rsid w:val="007E59F4"/>
    <w:rsid w:val="007E6B0E"/>
    <w:rsid w:val="007E7A68"/>
    <w:rsid w:val="007F1652"/>
    <w:rsid w:val="007F1883"/>
    <w:rsid w:val="007F2019"/>
    <w:rsid w:val="007F38D1"/>
    <w:rsid w:val="007F4591"/>
    <w:rsid w:val="007F6964"/>
    <w:rsid w:val="007F752A"/>
    <w:rsid w:val="007F7DFD"/>
    <w:rsid w:val="00801005"/>
    <w:rsid w:val="00801647"/>
    <w:rsid w:val="00802F58"/>
    <w:rsid w:val="00803218"/>
    <w:rsid w:val="00804D94"/>
    <w:rsid w:val="00805141"/>
    <w:rsid w:val="0080585B"/>
    <w:rsid w:val="00807D0C"/>
    <w:rsid w:val="00812182"/>
    <w:rsid w:val="008131FA"/>
    <w:rsid w:val="00815206"/>
    <w:rsid w:val="0081553C"/>
    <w:rsid w:val="008173F7"/>
    <w:rsid w:val="00817495"/>
    <w:rsid w:val="008178CE"/>
    <w:rsid w:val="008179B6"/>
    <w:rsid w:val="0082001E"/>
    <w:rsid w:val="0082028B"/>
    <w:rsid w:val="008206CC"/>
    <w:rsid w:val="00821693"/>
    <w:rsid w:val="00822E01"/>
    <w:rsid w:val="008244E7"/>
    <w:rsid w:val="008247B8"/>
    <w:rsid w:val="0082577E"/>
    <w:rsid w:val="00826D6E"/>
    <w:rsid w:val="00827BF8"/>
    <w:rsid w:val="00830A9B"/>
    <w:rsid w:val="008324A6"/>
    <w:rsid w:val="00832895"/>
    <w:rsid w:val="00832FFE"/>
    <w:rsid w:val="008330CC"/>
    <w:rsid w:val="008333AD"/>
    <w:rsid w:val="0083376E"/>
    <w:rsid w:val="00833FDC"/>
    <w:rsid w:val="00834397"/>
    <w:rsid w:val="0084023D"/>
    <w:rsid w:val="00841433"/>
    <w:rsid w:val="00841551"/>
    <w:rsid w:val="008424D5"/>
    <w:rsid w:val="00843112"/>
    <w:rsid w:val="008460C9"/>
    <w:rsid w:val="0084699E"/>
    <w:rsid w:val="00847310"/>
    <w:rsid w:val="00847FEA"/>
    <w:rsid w:val="00851290"/>
    <w:rsid w:val="00851BB4"/>
    <w:rsid w:val="00851DD9"/>
    <w:rsid w:val="00852C45"/>
    <w:rsid w:val="0085363A"/>
    <w:rsid w:val="00855483"/>
    <w:rsid w:val="00855CAF"/>
    <w:rsid w:val="00857D76"/>
    <w:rsid w:val="00860DDD"/>
    <w:rsid w:val="008613D0"/>
    <w:rsid w:val="008615D4"/>
    <w:rsid w:val="00862A13"/>
    <w:rsid w:val="00862CF9"/>
    <w:rsid w:val="008632DD"/>
    <w:rsid w:val="00863CAA"/>
    <w:rsid w:val="00864689"/>
    <w:rsid w:val="008648CF"/>
    <w:rsid w:val="00864B74"/>
    <w:rsid w:val="00865B3E"/>
    <w:rsid w:val="00867672"/>
    <w:rsid w:val="00867A0D"/>
    <w:rsid w:val="00867A5F"/>
    <w:rsid w:val="008704D8"/>
    <w:rsid w:val="0087140F"/>
    <w:rsid w:val="008731FD"/>
    <w:rsid w:val="0087470C"/>
    <w:rsid w:val="0087588B"/>
    <w:rsid w:val="00875B9B"/>
    <w:rsid w:val="0088043E"/>
    <w:rsid w:val="00880468"/>
    <w:rsid w:val="008840FA"/>
    <w:rsid w:val="00884B68"/>
    <w:rsid w:val="00884CD5"/>
    <w:rsid w:val="008871BC"/>
    <w:rsid w:val="00887B6F"/>
    <w:rsid w:val="008904B3"/>
    <w:rsid w:val="00890C80"/>
    <w:rsid w:val="008917D2"/>
    <w:rsid w:val="008924AF"/>
    <w:rsid w:val="008933E8"/>
    <w:rsid w:val="0089434F"/>
    <w:rsid w:val="00894FC3"/>
    <w:rsid w:val="00895E9D"/>
    <w:rsid w:val="008960BD"/>
    <w:rsid w:val="00896107"/>
    <w:rsid w:val="008965DC"/>
    <w:rsid w:val="00897AA5"/>
    <w:rsid w:val="008A1137"/>
    <w:rsid w:val="008A1AD7"/>
    <w:rsid w:val="008A25F5"/>
    <w:rsid w:val="008A2D62"/>
    <w:rsid w:val="008A3ED5"/>
    <w:rsid w:val="008A4314"/>
    <w:rsid w:val="008A4A25"/>
    <w:rsid w:val="008A5C07"/>
    <w:rsid w:val="008A5DB7"/>
    <w:rsid w:val="008A667D"/>
    <w:rsid w:val="008B4FE0"/>
    <w:rsid w:val="008B58E7"/>
    <w:rsid w:val="008B6041"/>
    <w:rsid w:val="008B7DE9"/>
    <w:rsid w:val="008C01F2"/>
    <w:rsid w:val="008C0AEE"/>
    <w:rsid w:val="008C0BE5"/>
    <w:rsid w:val="008C2164"/>
    <w:rsid w:val="008C24C7"/>
    <w:rsid w:val="008C30EC"/>
    <w:rsid w:val="008C4254"/>
    <w:rsid w:val="008C45DC"/>
    <w:rsid w:val="008C4C74"/>
    <w:rsid w:val="008C4CE2"/>
    <w:rsid w:val="008C5A58"/>
    <w:rsid w:val="008C623A"/>
    <w:rsid w:val="008C7788"/>
    <w:rsid w:val="008D138C"/>
    <w:rsid w:val="008D15F3"/>
    <w:rsid w:val="008D1F30"/>
    <w:rsid w:val="008D1F7C"/>
    <w:rsid w:val="008D26D5"/>
    <w:rsid w:val="008D4CCD"/>
    <w:rsid w:val="008D4FE3"/>
    <w:rsid w:val="008D5512"/>
    <w:rsid w:val="008D623C"/>
    <w:rsid w:val="008E1287"/>
    <w:rsid w:val="008E18F7"/>
    <w:rsid w:val="008E1FA7"/>
    <w:rsid w:val="008E279B"/>
    <w:rsid w:val="008E348A"/>
    <w:rsid w:val="008E4782"/>
    <w:rsid w:val="008E7C53"/>
    <w:rsid w:val="008E7CEB"/>
    <w:rsid w:val="008E7D34"/>
    <w:rsid w:val="008F2638"/>
    <w:rsid w:val="008F436F"/>
    <w:rsid w:val="008F547E"/>
    <w:rsid w:val="008F73D0"/>
    <w:rsid w:val="008F7BD2"/>
    <w:rsid w:val="009047CF"/>
    <w:rsid w:val="00906A25"/>
    <w:rsid w:val="00906E7F"/>
    <w:rsid w:val="009127E3"/>
    <w:rsid w:val="0091421E"/>
    <w:rsid w:val="00914C78"/>
    <w:rsid w:val="00915549"/>
    <w:rsid w:val="00917171"/>
    <w:rsid w:val="009177D9"/>
    <w:rsid w:val="00920762"/>
    <w:rsid w:val="00920D2D"/>
    <w:rsid w:val="00921996"/>
    <w:rsid w:val="009228A8"/>
    <w:rsid w:val="00925299"/>
    <w:rsid w:val="0092572A"/>
    <w:rsid w:val="00925E43"/>
    <w:rsid w:val="00927E58"/>
    <w:rsid w:val="009306B5"/>
    <w:rsid w:val="00931A8F"/>
    <w:rsid w:val="00933C40"/>
    <w:rsid w:val="00937CE4"/>
    <w:rsid w:val="0094188B"/>
    <w:rsid w:val="0094203C"/>
    <w:rsid w:val="0094262A"/>
    <w:rsid w:val="00945719"/>
    <w:rsid w:val="00945C20"/>
    <w:rsid w:val="009461CA"/>
    <w:rsid w:val="00947164"/>
    <w:rsid w:val="009479F4"/>
    <w:rsid w:val="00956058"/>
    <w:rsid w:val="00956FC9"/>
    <w:rsid w:val="009578AF"/>
    <w:rsid w:val="009603F6"/>
    <w:rsid w:val="00960FE2"/>
    <w:rsid w:val="009625DB"/>
    <w:rsid w:val="00962730"/>
    <w:rsid w:val="0096328A"/>
    <w:rsid w:val="0096507E"/>
    <w:rsid w:val="00965680"/>
    <w:rsid w:val="009665B8"/>
    <w:rsid w:val="00967B06"/>
    <w:rsid w:val="00971D22"/>
    <w:rsid w:val="009721D1"/>
    <w:rsid w:val="0097490A"/>
    <w:rsid w:val="00975B4D"/>
    <w:rsid w:val="00975CBC"/>
    <w:rsid w:val="00975CD6"/>
    <w:rsid w:val="009818A2"/>
    <w:rsid w:val="009846DD"/>
    <w:rsid w:val="00984E07"/>
    <w:rsid w:val="00986396"/>
    <w:rsid w:val="009865D5"/>
    <w:rsid w:val="00986986"/>
    <w:rsid w:val="00987FDA"/>
    <w:rsid w:val="00990124"/>
    <w:rsid w:val="00990C95"/>
    <w:rsid w:val="0099201F"/>
    <w:rsid w:val="009939C7"/>
    <w:rsid w:val="00996CEC"/>
    <w:rsid w:val="00996D76"/>
    <w:rsid w:val="009970A4"/>
    <w:rsid w:val="0099726A"/>
    <w:rsid w:val="00997D65"/>
    <w:rsid w:val="009A297B"/>
    <w:rsid w:val="009A2986"/>
    <w:rsid w:val="009A2CCB"/>
    <w:rsid w:val="009A5592"/>
    <w:rsid w:val="009A68A1"/>
    <w:rsid w:val="009A75F1"/>
    <w:rsid w:val="009A7675"/>
    <w:rsid w:val="009A78D8"/>
    <w:rsid w:val="009B08B8"/>
    <w:rsid w:val="009B1DD0"/>
    <w:rsid w:val="009B1F82"/>
    <w:rsid w:val="009B5212"/>
    <w:rsid w:val="009B7313"/>
    <w:rsid w:val="009C1245"/>
    <w:rsid w:val="009C1678"/>
    <w:rsid w:val="009C2ADD"/>
    <w:rsid w:val="009C6A56"/>
    <w:rsid w:val="009C7F27"/>
    <w:rsid w:val="009D1048"/>
    <w:rsid w:val="009D11C3"/>
    <w:rsid w:val="009D2884"/>
    <w:rsid w:val="009D30C8"/>
    <w:rsid w:val="009D3729"/>
    <w:rsid w:val="009D3D13"/>
    <w:rsid w:val="009D3DF1"/>
    <w:rsid w:val="009D4091"/>
    <w:rsid w:val="009D4149"/>
    <w:rsid w:val="009D4327"/>
    <w:rsid w:val="009D446C"/>
    <w:rsid w:val="009D44C1"/>
    <w:rsid w:val="009D4C82"/>
    <w:rsid w:val="009D5567"/>
    <w:rsid w:val="009D6442"/>
    <w:rsid w:val="009D65DF"/>
    <w:rsid w:val="009D6643"/>
    <w:rsid w:val="009D7C44"/>
    <w:rsid w:val="009E04FE"/>
    <w:rsid w:val="009E0CD3"/>
    <w:rsid w:val="009E1700"/>
    <w:rsid w:val="009E1833"/>
    <w:rsid w:val="009E2D1D"/>
    <w:rsid w:val="009E31C9"/>
    <w:rsid w:val="009E32E2"/>
    <w:rsid w:val="009E363B"/>
    <w:rsid w:val="009E384F"/>
    <w:rsid w:val="009E3DCB"/>
    <w:rsid w:val="009E5721"/>
    <w:rsid w:val="009E5755"/>
    <w:rsid w:val="009E57DB"/>
    <w:rsid w:val="009E5ADD"/>
    <w:rsid w:val="009E5B11"/>
    <w:rsid w:val="009E6590"/>
    <w:rsid w:val="009E6928"/>
    <w:rsid w:val="009E6A2C"/>
    <w:rsid w:val="009E7108"/>
    <w:rsid w:val="009F0058"/>
    <w:rsid w:val="009F23E4"/>
    <w:rsid w:val="009F249A"/>
    <w:rsid w:val="009F2502"/>
    <w:rsid w:val="009F4F87"/>
    <w:rsid w:val="00A00041"/>
    <w:rsid w:val="00A01E33"/>
    <w:rsid w:val="00A02C1F"/>
    <w:rsid w:val="00A02CEC"/>
    <w:rsid w:val="00A02D84"/>
    <w:rsid w:val="00A04090"/>
    <w:rsid w:val="00A05D41"/>
    <w:rsid w:val="00A062CB"/>
    <w:rsid w:val="00A06E52"/>
    <w:rsid w:val="00A106C8"/>
    <w:rsid w:val="00A10CBB"/>
    <w:rsid w:val="00A11511"/>
    <w:rsid w:val="00A127FA"/>
    <w:rsid w:val="00A141D8"/>
    <w:rsid w:val="00A16120"/>
    <w:rsid w:val="00A1711D"/>
    <w:rsid w:val="00A2007D"/>
    <w:rsid w:val="00A208FD"/>
    <w:rsid w:val="00A21003"/>
    <w:rsid w:val="00A2141E"/>
    <w:rsid w:val="00A21502"/>
    <w:rsid w:val="00A218EB"/>
    <w:rsid w:val="00A23EEB"/>
    <w:rsid w:val="00A245DE"/>
    <w:rsid w:val="00A256D1"/>
    <w:rsid w:val="00A26738"/>
    <w:rsid w:val="00A27F9C"/>
    <w:rsid w:val="00A3055D"/>
    <w:rsid w:val="00A30FD9"/>
    <w:rsid w:val="00A31978"/>
    <w:rsid w:val="00A36444"/>
    <w:rsid w:val="00A40960"/>
    <w:rsid w:val="00A4184A"/>
    <w:rsid w:val="00A431E7"/>
    <w:rsid w:val="00A433EA"/>
    <w:rsid w:val="00A43CCB"/>
    <w:rsid w:val="00A450BB"/>
    <w:rsid w:val="00A47419"/>
    <w:rsid w:val="00A47C13"/>
    <w:rsid w:val="00A50C31"/>
    <w:rsid w:val="00A510EB"/>
    <w:rsid w:val="00A516F1"/>
    <w:rsid w:val="00A542C0"/>
    <w:rsid w:val="00A55261"/>
    <w:rsid w:val="00A55D4C"/>
    <w:rsid w:val="00A55E0B"/>
    <w:rsid w:val="00A5672A"/>
    <w:rsid w:val="00A60BDE"/>
    <w:rsid w:val="00A61102"/>
    <w:rsid w:val="00A61176"/>
    <w:rsid w:val="00A61818"/>
    <w:rsid w:val="00A641C0"/>
    <w:rsid w:val="00A64725"/>
    <w:rsid w:val="00A64917"/>
    <w:rsid w:val="00A64B65"/>
    <w:rsid w:val="00A65064"/>
    <w:rsid w:val="00A6731A"/>
    <w:rsid w:val="00A67E60"/>
    <w:rsid w:val="00A70B84"/>
    <w:rsid w:val="00A71AC3"/>
    <w:rsid w:val="00A74F1C"/>
    <w:rsid w:val="00A7634A"/>
    <w:rsid w:val="00A769E6"/>
    <w:rsid w:val="00A80F41"/>
    <w:rsid w:val="00A8184F"/>
    <w:rsid w:val="00A823C1"/>
    <w:rsid w:val="00A82A66"/>
    <w:rsid w:val="00A84744"/>
    <w:rsid w:val="00A85DE2"/>
    <w:rsid w:val="00A8610C"/>
    <w:rsid w:val="00A8611F"/>
    <w:rsid w:val="00A876A9"/>
    <w:rsid w:val="00A903EC"/>
    <w:rsid w:val="00A90B75"/>
    <w:rsid w:val="00A91A38"/>
    <w:rsid w:val="00A94C6D"/>
    <w:rsid w:val="00A95C50"/>
    <w:rsid w:val="00A9623A"/>
    <w:rsid w:val="00AA10D1"/>
    <w:rsid w:val="00AA296F"/>
    <w:rsid w:val="00AA350F"/>
    <w:rsid w:val="00AA3929"/>
    <w:rsid w:val="00AA3BCF"/>
    <w:rsid w:val="00AA41B1"/>
    <w:rsid w:val="00AA4B16"/>
    <w:rsid w:val="00AA57D9"/>
    <w:rsid w:val="00AA6BFF"/>
    <w:rsid w:val="00AA6FCF"/>
    <w:rsid w:val="00AB05FA"/>
    <w:rsid w:val="00AB0A93"/>
    <w:rsid w:val="00AB0DFD"/>
    <w:rsid w:val="00AB1897"/>
    <w:rsid w:val="00AB2826"/>
    <w:rsid w:val="00AB325F"/>
    <w:rsid w:val="00AB6963"/>
    <w:rsid w:val="00AB6971"/>
    <w:rsid w:val="00AB6BEB"/>
    <w:rsid w:val="00AB7CA4"/>
    <w:rsid w:val="00AB7FC4"/>
    <w:rsid w:val="00AC21E8"/>
    <w:rsid w:val="00AC2D55"/>
    <w:rsid w:val="00AC6762"/>
    <w:rsid w:val="00AC6AC2"/>
    <w:rsid w:val="00AC6B18"/>
    <w:rsid w:val="00AC7CCA"/>
    <w:rsid w:val="00AD00BA"/>
    <w:rsid w:val="00AD07A0"/>
    <w:rsid w:val="00AD114E"/>
    <w:rsid w:val="00AD24DE"/>
    <w:rsid w:val="00AD341E"/>
    <w:rsid w:val="00AD3BEB"/>
    <w:rsid w:val="00AD3EC1"/>
    <w:rsid w:val="00AD41F9"/>
    <w:rsid w:val="00AD5848"/>
    <w:rsid w:val="00AE0505"/>
    <w:rsid w:val="00AE2728"/>
    <w:rsid w:val="00AE3C18"/>
    <w:rsid w:val="00AE3FA0"/>
    <w:rsid w:val="00AE4FE8"/>
    <w:rsid w:val="00AE63BC"/>
    <w:rsid w:val="00AE7B47"/>
    <w:rsid w:val="00AE7D6F"/>
    <w:rsid w:val="00AE7FC8"/>
    <w:rsid w:val="00AF0562"/>
    <w:rsid w:val="00AF13AD"/>
    <w:rsid w:val="00AF24AE"/>
    <w:rsid w:val="00AF29A4"/>
    <w:rsid w:val="00AF2BEA"/>
    <w:rsid w:val="00AF316D"/>
    <w:rsid w:val="00AF3382"/>
    <w:rsid w:val="00AF3D26"/>
    <w:rsid w:val="00AF420F"/>
    <w:rsid w:val="00AF6B5D"/>
    <w:rsid w:val="00B00E96"/>
    <w:rsid w:val="00B00F9C"/>
    <w:rsid w:val="00B020FD"/>
    <w:rsid w:val="00B028C7"/>
    <w:rsid w:val="00B034AA"/>
    <w:rsid w:val="00B03A23"/>
    <w:rsid w:val="00B04925"/>
    <w:rsid w:val="00B04B12"/>
    <w:rsid w:val="00B055A1"/>
    <w:rsid w:val="00B060B0"/>
    <w:rsid w:val="00B10863"/>
    <w:rsid w:val="00B10904"/>
    <w:rsid w:val="00B10E30"/>
    <w:rsid w:val="00B11E0F"/>
    <w:rsid w:val="00B132F3"/>
    <w:rsid w:val="00B22DF6"/>
    <w:rsid w:val="00B2341D"/>
    <w:rsid w:val="00B24933"/>
    <w:rsid w:val="00B26A66"/>
    <w:rsid w:val="00B2759A"/>
    <w:rsid w:val="00B31220"/>
    <w:rsid w:val="00B324D8"/>
    <w:rsid w:val="00B32F0F"/>
    <w:rsid w:val="00B34503"/>
    <w:rsid w:val="00B35EA9"/>
    <w:rsid w:val="00B365E5"/>
    <w:rsid w:val="00B374AE"/>
    <w:rsid w:val="00B40A40"/>
    <w:rsid w:val="00B40B6A"/>
    <w:rsid w:val="00B41F6E"/>
    <w:rsid w:val="00B436FA"/>
    <w:rsid w:val="00B4591D"/>
    <w:rsid w:val="00B46EAD"/>
    <w:rsid w:val="00B523BD"/>
    <w:rsid w:val="00B5335C"/>
    <w:rsid w:val="00B53B07"/>
    <w:rsid w:val="00B54016"/>
    <w:rsid w:val="00B57317"/>
    <w:rsid w:val="00B62140"/>
    <w:rsid w:val="00B64B8F"/>
    <w:rsid w:val="00B70072"/>
    <w:rsid w:val="00B70325"/>
    <w:rsid w:val="00B70D63"/>
    <w:rsid w:val="00B7140E"/>
    <w:rsid w:val="00B71AE4"/>
    <w:rsid w:val="00B72EC3"/>
    <w:rsid w:val="00B73861"/>
    <w:rsid w:val="00B76848"/>
    <w:rsid w:val="00B76ABE"/>
    <w:rsid w:val="00B76FE3"/>
    <w:rsid w:val="00B81629"/>
    <w:rsid w:val="00B82FD5"/>
    <w:rsid w:val="00B83128"/>
    <w:rsid w:val="00B83C27"/>
    <w:rsid w:val="00B83EC4"/>
    <w:rsid w:val="00B84966"/>
    <w:rsid w:val="00B8518D"/>
    <w:rsid w:val="00B87F51"/>
    <w:rsid w:val="00B9229A"/>
    <w:rsid w:val="00B9286E"/>
    <w:rsid w:val="00B92EA6"/>
    <w:rsid w:val="00B930B0"/>
    <w:rsid w:val="00B93106"/>
    <w:rsid w:val="00B931BF"/>
    <w:rsid w:val="00B93B31"/>
    <w:rsid w:val="00B93B68"/>
    <w:rsid w:val="00B94B73"/>
    <w:rsid w:val="00B95E57"/>
    <w:rsid w:val="00B971DF"/>
    <w:rsid w:val="00B972E8"/>
    <w:rsid w:val="00B97E6D"/>
    <w:rsid w:val="00BA1F92"/>
    <w:rsid w:val="00BA38C2"/>
    <w:rsid w:val="00BA4B30"/>
    <w:rsid w:val="00BA4DE5"/>
    <w:rsid w:val="00BA560F"/>
    <w:rsid w:val="00BB0226"/>
    <w:rsid w:val="00BB34E5"/>
    <w:rsid w:val="00BB375D"/>
    <w:rsid w:val="00BB39E7"/>
    <w:rsid w:val="00BB4683"/>
    <w:rsid w:val="00BB4D47"/>
    <w:rsid w:val="00BB79D7"/>
    <w:rsid w:val="00BC0981"/>
    <w:rsid w:val="00BC0BCF"/>
    <w:rsid w:val="00BC1647"/>
    <w:rsid w:val="00BC24A2"/>
    <w:rsid w:val="00BC33B2"/>
    <w:rsid w:val="00BC3A6D"/>
    <w:rsid w:val="00BC416F"/>
    <w:rsid w:val="00BC4C97"/>
    <w:rsid w:val="00BC4CF9"/>
    <w:rsid w:val="00BC56FA"/>
    <w:rsid w:val="00BC6D1F"/>
    <w:rsid w:val="00BC7F91"/>
    <w:rsid w:val="00BD1B34"/>
    <w:rsid w:val="00BD378D"/>
    <w:rsid w:val="00BD506E"/>
    <w:rsid w:val="00BD655A"/>
    <w:rsid w:val="00BD661E"/>
    <w:rsid w:val="00BD683D"/>
    <w:rsid w:val="00BD718D"/>
    <w:rsid w:val="00BD7D02"/>
    <w:rsid w:val="00BE5253"/>
    <w:rsid w:val="00BE5367"/>
    <w:rsid w:val="00BE5487"/>
    <w:rsid w:val="00BE610C"/>
    <w:rsid w:val="00BE6624"/>
    <w:rsid w:val="00BE70C9"/>
    <w:rsid w:val="00BE7D53"/>
    <w:rsid w:val="00BE7D7B"/>
    <w:rsid w:val="00BF0041"/>
    <w:rsid w:val="00BF0A50"/>
    <w:rsid w:val="00BF156B"/>
    <w:rsid w:val="00BF2B5B"/>
    <w:rsid w:val="00BF35F2"/>
    <w:rsid w:val="00BF4497"/>
    <w:rsid w:val="00BF46EE"/>
    <w:rsid w:val="00BF5ED7"/>
    <w:rsid w:val="00BF6D93"/>
    <w:rsid w:val="00BF6DA0"/>
    <w:rsid w:val="00BF7660"/>
    <w:rsid w:val="00C0203D"/>
    <w:rsid w:val="00C03212"/>
    <w:rsid w:val="00C035CC"/>
    <w:rsid w:val="00C046E6"/>
    <w:rsid w:val="00C05562"/>
    <w:rsid w:val="00C05A06"/>
    <w:rsid w:val="00C06531"/>
    <w:rsid w:val="00C06561"/>
    <w:rsid w:val="00C06577"/>
    <w:rsid w:val="00C101F8"/>
    <w:rsid w:val="00C1045D"/>
    <w:rsid w:val="00C10662"/>
    <w:rsid w:val="00C123EE"/>
    <w:rsid w:val="00C12FBF"/>
    <w:rsid w:val="00C171C3"/>
    <w:rsid w:val="00C21D06"/>
    <w:rsid w:val="00C21EE2"/>
    <w:rsid w:val="00C223D1"/>
    <w:rsid w:val="00C23BB4"/>
    <w:rsid w:val="00C23CA0"/>
    <w:rsid w:val="00C2551F"/>
    <w:rsid w:val="00C25D9E"/>
    <w:rsid w:val="00C3288A"/>
    <w:rsid w:val="00C34871"/>
    <w:rsid w:val="00C35EA7"/>
    <w:rsid w:val="00C362A5"/>
    <w:rsid w:val="00C36A4F"/>
    <w:rsid w:val="00C37A68"/>
    <w:rsid w:val="00C4027D"/>
    <w:rsid w:val="00C40751"/>
    <w:rsid w:val="00C42642"/>
    <w:rsid w:val="00C446DB"/>
    <w:rsid w:val="00C44E61"/>
    <w:rsid w:val="00C462DA"/>
    <w:rsid w:val="00C47880"/>
    <w:rsid w:val="00C50355"/>
    <w:rsid w:val="00C51A77"/>
    <w:rsid w:val="00C52140"/>
    <w:rsid w:val="00C54912"/>
    <w:rsid w:val="00C56065"/>
    <w:rsid w:val="00C565A0"/>
    <w:rsid w:val="00C579BF"/>
    <w:rsid w:val="00C606FD"/>
    <w:rsid w:val="00C62AD3"/>
    <w:rsid w:val="00C63379"/>
    <w:rsid w:val="00C63DEC"/>
    <w:rsid w:val="00C6405E"/>
    <w:rsid w:val="00C640FD"/>
    <w:rsid w:val="00C64E0D"/>
    <w:rsid w:val="00C64FFC"/>
    <w:rsid w:val="00C65085"/>
    <w:rsid w:val="00C66C94"/>
    <w:rsid w:val="00C67948"/>
    <w:rsid w:val="00C703C7"/>
    <w:rsid w:val="00C72A45"/>
    <w:rsid w:val="00C73FD8"/>
    <w:rsid w:val="00C742D4"/>
    <w:rsid w:val="00C7482B"/>
    <w:rsid w:val="00C74897"/>
    <w:rsid w:val="00C74BB8"/>
    <w:rsid w:val="00C74FA4"/>
    <w:rsid w:val="00C75614"/>
    <w:rsid w:val="00C76B89"/>
    <w:rsid w:val="00C77339"/>
    <w:rsid w:val="00C77BE2"/>
    <w:rsid w:val="00C814CA"/>
    <w:rsid w:val="00C81C07"/>
    <w:rsid w:val="00C859E0"/>
    <w:rsid w:val="00C8626B"/>
    <w:rsid w:val="00C866FE"/>
    <w:rsid w:val="00C86A5B"/>
    <w:rsid w:val="00C86C3B"/>
    <w:rsid w:val="00C91268"/>
    <w:rsid w:val="00C9216E"/>
    <w:rsid w:val="00C931AF"/>
    <w:rsid w:val="00C961D5"/>
    <w:rsid w:val="00C96618"/>
    <w:rsid w:val="00CA0ACF"/>
    <w:rsid w:val="00CA0EFA"/>
    <w:rsid w:val="00CA19D3"/>
    <w:rsid w:val="00CA1B54"/>
    <w:rsid w:val="00CA1FA7"/>
    <w:rsid w:val="00CA23B3"/>
    <w:rsid w:val="00CA2540"/>
    <w:rsid w:val="00CA3AD4"/>
    <w:rsid w:val="00CA4954"/>
    <w:rsid w:val="00CA7225"/>
    <w:rsid w:val="00CB0458"/>
    <w:rsid w:val="00CB1009"/>
    <w:rsid w:val="00CB18D4"/>
    <w:rsid w:val="00CB22F4"/>
    <w:rsid w:val="00CB2653"/>
    <w:rsid w:val="00CB3684"/>
    <w:rsid w:val="00CB6787"/>
    <w:rsid w:val="00CB7824"/>
    <w:rsid w:val="00CC15C4"/>
    <w:rsid w:val="00CC1FBA"/>
    <w:rsid w:val="00CC272E"/>
    <w:rsid w:val="00CC3152"/>
    <w:rsid w:val="00CC31D8"/>
    <w:rsid w:val="00CC43DC"/>
    <w:rsid w:val="00CC53AE"/>
    <w:rsid w:val="00CC63E8"/>
    <w:rsid w:val="00CC7162"/>
    <w:rsid w:val="00CC7EE8"/>
    <w:rsid w:val="00CD0C92"/>
    <w:rsid w:val="00CD17AC"/>
    <w:rsid w:val="00CD1CDA"/>
    <w:rsid w:val="00CD1F4D"/>
    <w:rsid w:val="00CD27B5"/>
    <w:rsid w:val="00CE2A39"/>
    <w:rsid w:val="00CE32B1"/>
    <w:rsid w:val="00CE32F4"/>
    <w:rsid w:val="00CE421D"/>
    <w:rsid w:val="00CE4B50"/>
    <w:rsid w:val="00CE4B69"/>
    <w:rsid w:val="00CE5BED"/>
    <w:rsid w:val="00CE6890"/>
    <w:rsid w:val="00CE6F29"/>
    <w:rsid w:val="00CE7767"/>
    <w:rsid w:val="00CF01F8"/>
    <w:rsid w:val="00CF11C3"/>
    <w:rsid w:val="00CF14C8"/>
    <w:rsid w:val="00CF1708"/>
    <w:rsid w:val="00CF189F"/>
    <w:rsid w:val="00CF1DAB"/>
    <w:rsid w:val="00CF49A6"/>
    <w:rsid w:val="00CF4FC6"/>
    <w:rsid w:val="00CF67FA"/>
    <w:rsid w:val="00CF6E4B"/>
    <w:rsid w:val="00CF7498"/>
    <w:rsid w:val="00CF7F4A"/>
    <w:rsid w:val="00D019FA"/>
    <w:rsid w:val="00D01AD1"/>
    <w:rsid w:val="00D0271C"/>
    <w:rsid w:val="00D03165"/>
    <w:rsid w:val="00D05C7C"/>
    <w:rsid w:val="00D07D1E"/>
    <w:rsid w:val="00D108A1"/>
    <w:rsid w:val="00D11244"/>
    <w:rsid w:val="00D119A3"/>
    <w:rsid w:val="00D137E2"/>
    <w:rsid w:val="00D13B79"/>
    <w:rsid w:val="00D14623"/>
    <w:rsid w:val="00D17237"/>
    <w:rsid w:val="00D2033D"/>
    <w:rsid w:val="00D20A03"/>
    <w:rsid w:val="00D221C8"/>
    <w:rsid w:val="00D224AF"/>
    <w:rsid w:val="00D278E4"/>
    <w:rsid w:val="00D314D4"/>
    <w:rsid w:val="00D33B61"/>
    <w:rsid w:val="00D34F56"/>
    <w:rsid w:val="00D35E4C"/>
    <w:rsid w:val="00D374DB"/>
    <w:rsid w:val="00D37828"/>
    <w:rsid w:val="00D379A8"/>
    <w:rsid w:val="00D40304"/>
    <w:rsid w:val="00D40B82"/>
    <w:rsid w:val="00D43304"/>
    <w:rsid w:val="00D44601"/>
    <w:rsid w:val="00D45CC9"/>
    <w:rsid w:val="00D476AC"/>
    <w:rsid w:val="00D500A6"/>
    <w:rsid w:val="00D50577"/>
    <w:rsid w:val="00D509FA"/>
    <w:rsid w:val="00D54369"/>
    <w:rsid w:val="00D54B30"/>
    <w:rsid w:val="00D551E6"/>
    <w:rsid w:val="00D564DD"/>
    <w:rsid w:val="00D565DB"/>
    <w:rsid w:val="00D56C5F"/>
    <w:rsid w:val="00D56C9C"/>
    <w:rsid w:val="00D56CFB"/>
    <w:rsid w:val="00D60F26"/>
    <w:rsid w:val="00D6237E"/>
    <w:rsid w:val="00D62C3D"/>
    <w:rsid w:val="00D62DE7"/>
    <w:rsid w:val="00D62FEC"/>
    <w:rsid w:val="00D64241"/>
    <w:rsid w:val="00D6504A"/>
    <w:rsid w:val="00D65728"/>
    <w:rsid w:val="00D70A51"/>
    <w:rsid w:val="00D71DE2"/>
    <w:rsid w:val="00D72858"/>
    <w:rsid w:val="00D72C0D"/>
    <w:rsid w:val="00D737A2"/>
    <w:rsid w:val="00D7669A"/>
    <w:rsid w:val="00D77BF4"/>
    <w:rsid w:val="00D801E7"/>
    <w:rsid w:val="00D82698"/>
    <w:rsid w:val="00D82F4B"/>
    <w:rsid w:val="00D8414E"/>
    <w:rsid w:val="00D8436C"/>
    <w:rsid w:val="00D84706"/>
    <w:rsid w:val="00D8491C"/>
    <w:rsid w:val="00D85131"/>
    <w:rsid w:val="00D86212"/>
    <w:rsid w:val="00D8781D"/>
    <w:rsid w:val="00D908F4"/>
    <w:rsid w:val="00D92039"/>
    <w:rsid w:val="00D9263D"/>
    <w:rsid w:val="00D93CBF"/>
    <w:rsid w:val="00D94920"/>
    <w:rsid w:val="00D959ED"/>
    <w:rsid w:val="00D95C47"/>
    <w:rsid w:val="00D96245"/>
    <w:rsid w:val="00D962C2"/>
    <w:rsid w:val="00D963AA"/>
    <w:rsid w:val="00D96544"/>
    <w:rsid w:val="00D97739"/>
    <w:rsid w:val="00DA296A"/>
    <w:rsid w:val="00DA2E09"/>
    <w:rsid w:val="00DA33D3"/>
    <w:rsid w:val="00DA34D8"/>
    <w:rsid w:val="00DA43E3"/>
    <w:rsid w:val="00DA51A9"/>
    <w:rsid w:val="00DA6AD7"/>
    <w:rsid w:val="00DA7B10"/>
    <w:rsid w:val="00DB0759"/>
    <w:rsid w:val="00DB1813"/>
    <w:rsid w:val="00DB1B17"/>
    <w:rsid w:val="00DB350B"/>
    <w:rsid w:val="00DB39B8"/>
    <w:rsid w:val="00DB591D"/>
    <w:rsid w:val="00DB5B79"/>
    <w:rsid w:val="00DB6001"/>
    <w:rsid w:val="00DB66F5"/>
    <w:rsid w:val="00DB6AAC"/>
    <w:rsid w:val="00DC0AA0"/>
    <w:rsid w:val="00DC0AC8"/>
    <w:rsid w:val="00DC0B43"/>
    <w:rsid w:val="00DC1185"/>
    <w:rsid w:val="00DC1E03"/>
    <w:rsid w:val="00DC46D8"/>
    <w:rsid w:val="00DC472F"/>
    <w:rsid w:val="00DC5AA9"/>
    <w:rsid w:val="00DC606D"/>
    <w:rsid w:val="00DC79BE"/>
    <w:rsid w:val="00DD1CF3"/>
    <w:rsid w:val="00DD35F6"/>
    <w:rsid w:val="00DD58C2"/>
    <w:rsid w:val="00DD6C33"/>
    <w:rsid w:val="00DD6D24"/>
    <w:rsid w:val="00DD7276"/>
    <w:rsid w:val="00DD7B2D"/>
    <w:rsid w:val="00DE0531"/>
    <w:rsid w:val="00DE15F9"/>
    <w:rsid w:val="00DE2582"/>
    <w:rsid w:val="00DE4451"/>
    <w:rsid w:val="00DE4626"/>
    <w:rsid w:val="00DF0261"/>
    <w:rsid w:val="00DF03C6"/>
    <w:rsid w:val="00DF2197"/>
    <w:rsid w:val="00DF5490"/>
    <w:rsid w:val="00DF7CDE"/>
    <w:rsid w:val="00E001AF"/>
    <w:rsid w:val="00E00D1E"/>
    <w:rsid w:val="00E01057"/>
    <w:rsid w:val="00E022CC"/>
    <w:rsid w:val="00E0237F"/>
    <w:rsid w:val="00E02C59"/>
    <w:rsid w:val="00E03F33"/>
    <w:rsid w:val="00E040B6"/>
    <w:rsid w:val="00E04CFD"/>
    <w:rsid w:val="00E069F4"/>
    <w:rsid w:val="00E11208"/>
    <w:rsid w:val="00E12C21"/>
    <w:rsid w:val="00E13893"/>
    <w:rsid w:val="00E1448F"/>
    <w:rsid w:val="00E1449B"/>
    <w:rsid w:val="00E155AB"/>
    <w:rsid w:val="00E15BA8"/>
    <w:rsid w:val="00E1647A"/>
    <w:rsid w:val="00E174A0"/>
    <w:rsid w:val="00E217D3"/>
    <w:rsid w:val="00E224AA"/>
    <w:rsid w:val="00E24E82"/>
    <w:rsid w:val="00E252D4"/>
    <w:rsid w:val="00E25F38"/>
    <w:rsid w:val="00E30360"/>
    <w:rsid w:val="00E308AE"/>
    <w:rsid w:val="00E32C27"/>
    <w:rsid w:val="00E33C79"/>
    <w:rsid w:val="00E36D10"/>
    <w:rsid w:val="00E37207"/>
    <w:rsid w:val="00E3776A"/>
    <w:rsid w:val="00E40F8F"/>
    <w:rsid w:val="00E436A8"/>
    <w:rsid w:val="00E44100"/>
    <w:rsid w:val="00E45823"/>
    <w:rsid w:val="00E46488"/>
    <w:rsid w:val="00E512E2"/>
    <w:rsid w:val="00E51D52"/>
    <w:rsid w:val="00E536DA"/>
    <w:rsid w:val="00E539E5"/>
    <w:rsid w:val="00E54060"/>
    <w:rsid w:val="00E55575"/>
    <w:rsid w:val="00E602A3"/>
    <w:rsid w:val="00E61299"/>
    <w:rsid w:val="00E618BA"/>
    <w:rsid w:val="00E61D40"/>
    <w:rsid w:val="00E61DD3"/>
    <w:rsid w:val="00E62522"/>
    <w:rsid w:val="00E62960"/>
    <w:rsid w:val="00E64DCF"/>
    <w:rsid w:val="00E6628D"/>
    <w:rsid w:val="00E67D5F"/>
    <w:rsid w:val="00E72FA8"/>
    <w:rsid w:val="00E73AB6"/>
    <w:rsid w:val="00E75DF2"/>
    <w:rsid w:val="00E81118"/>
    <w:rsid w:val="00E82E09"/>
    <w:rsid w:val="00E8340F"/>
    <w:rsid w:val="00E85F28"/>
    <w:rsid w:val="00E862E5"/>
    <w:rsid w:val="00E90761"/>
    <w:rsid w:val="00E91763"/>
    <w:rsid w:val="00E91ADF"/>
    <w:rsid w:val="00E927B4"/>
    <w:rsid w:val="00E92E04"/>
    <w:rsid w:val="00E94426"/>
    <w:rsid w:val="00E94575"/>
    <w:rsid w:val="00E94CFB"/>
    <w:rsid w:val="00E959B2"/>
    <w:rsid w:val="00E95AA9"/>
    <w:rsid w:val="00E96314"/>
    <w:rsid w:val="00E96C78"/>
    <w:rsid w:val="00EA04B0"/>
    <w:rsid w:val="00EA14AC"/>
    <w:rsid w:val="00EA331D"/>
    <w:rsid w:val="00EA51BB"/>
    <w:rsid w:val="00EA5B1F"/>
    <w:rsid w:val="00EA7E43"/>
    <w:rsid w:val="00EB136E"/>
    <w:rsid w:val="00EB1A96"/>
    <w:rsid w:val="00EB47BF"/>
    <w:rsid w:val="00EB6754"/>
    <w:rsid w:val="00EB79E2"/>
    <w:rsid w:val="00EB7C21"/>
    <w:rsid w:val="00EC2664"/>
    <w:rsid w:val="00EC48D5"/>
    <w:rsid w:val="00EC51CB"/>
    <w:rsid w:val="00EC5826"/>
    <w:rsid w:val="00EC5EC3"/>
    <w:rsid w:val="00ED34CF"/>
    <w:rsid w:val="00ED35D3"/>
    <w:rsid w:val="00ED3727"/>
    <w:rsid w:val="00ED3C9E"/>
    <w:rsid w:val="00ED5028"/>
    <w:rsid w:val="00ED6E92"/>
    <w:rsid w:val="00ED758C"/>
    <w:rsid w:val="00EE11F8"/>
    <w:rsid w:val="00EE13FB"/>
    <w:rsid w:val="00EE2858"/>
    <w:rsid w:val="00EE4625"/>
    <w:rsid w:val="00EE55D2"/>
    <w:rsid w:val="00EE67F5"/>
    <w:rsid w:val="00EE77F8"/>
    <w:rsid w:val="00EE7E85"/>
    <w:rsid w:val="00EF22ED"/>
    <w:rsid w:val="00EF235F"/>
    <w:rsid w:val="00EF3A14"/>
    <w:rsid w:val="00EF3AE2"/>
    <w:rsid w:val="00EF458D"/>
    <w:rsid w:val="00EF7704"/>
    <w:rsid w:val="00F009F9"/>
    <w:rsid w:val="00F028EE"/>
    <w:rsid w:val="00F03B32"/>
    <w:rsid w:val="00F04713"/>
    <w:rsid w:val="00F04B3B"/>
    <w:rsid w:val="00F06A09"/>
    <w:rsid w:val="00F11849"/>
    <w:rsid w:val="00F11D4D"/>
    <w:rsid w:val="00F13AF4"/>
    <w:rsid w:val="00F1416E"/>
    <w:rsid w:val="00F17BE9"/>
    <w:rsid w:val="00F21DB9"/>
    <w:rsid w:val="00F24187"/>
    <w:rsid w:val="00F244CB"/>
    <w:rsid w:val="00F2546E"/>
    <w:rsid w:val="00F25ECB"/>
    <w:rsid w:val="00F3171F"/>
    <w:rsid w:val="00F31E72"/>
    <w:rsid w:val="00F31F96"/>
    <w:rsid w:val="00F32F13"/>
    <w:rsid w:val="00F32F67"/>
    <w:rsid w:val="00F331A6"/>
    <w:rsid w:val="00F350D4"/>
    <w:rsid w:val="00F35787"/>
    <w:rsid w:val="00F35A78"/>
    <w:rsid w:val="00F37C2D"/>
    <w:rsid w:val="00F400F4"/>
    <w:rsid w:val="00F4257A"/>
    <w:rsid w:val="00F426B5"/>
    <w:rsid w:val="00F42F66"/>
    <w:rsid w:val="00F44293"/>
    <w:rsid w:val="00F45551"/>
    <w:rsid w:val="00F506FC"/>
    <w:rsid w:val="00F511B7"/>
    <w:rsid w:val="00F51D7D"/>
    <w:rsid w:val="00F52D8E"/>
    <w:rsid w:val="00F53B4C"/>
    <w:rsid w:val="00F54318"/>
    <w:rsid w:val="00F54547"/>
    <w:rsid w:val="00F54FA0"/>
    <w:rsid w:val="00F55D1F"/>
    <w:rsid w:val="00F55F5F"/>
    <w:rsid w:val="00F566B6"/>
    <w:rsid w:val="00F5710F"/>
    <w:rsid w:val="00F57C3F"/>
    <w:rsid w:val="00F57E7C"/>
    <w:rsid w:val="00F625B0"/>
    <w:rsid w:val="00F634BC"/>
    <w:rsid w:val="00F64283"/>
    <w:rsid w:val="00F643AD"/>
    <w:rsid w:val="00F657B9"/>
    <w:rsid w:val="00F65952"/>
    <w:rsid w:val="00F65CA2"/>
    <w:rsid w:val="00F65DA4"/>
    <w:rsid w:val="00F70555"/>
    <w:rsid w:val="00F70C42"/>
    <w:rsid w:val="00F7121A"/>
    <w:rsid w:val="00F71DAC"/>
    <w:rsid w:val="00F75778"/>
    <w:rsid w:val="00F81229"/>
    <w:rsid w:val="00F81B58"/>
    <w:rsid w:val="00F81EE2"/>
    <w:rsid w:val="00F83283"/>
    <w:rsid w:val="00F83619"/>
    <w:rsid w:val="00F83BB6"/>
    <w:rsid w:val="00F840B4"/>
    <w:rsid w:val="00F843F2"/>
    <w:rsid w:val="00F847BB"/>
    <w:rsid w:val="00F84870"/>
    <w:rsid w:val="00F8517E"/>
    <w:rsid w:val="00F8570E"/>
    <w:rsid w:val="00F869C4"/>
    <w:rsid w:val="00F86A8B"/>
    <w:rsid w:val="00F906FD"/>
    <w:rsid w:val="00F92323"/>
    <w:rsid w:val="00F92341"/>
    <w:rsid w:val="00F94A8D"/>
    <w:rsid w:val="00F967D8"/>
    <w:rsid w:val="00F96BD1"/>
    <w:rsid w:val="00FA06A2"/>
    <w:rsid w:val="00FA0F9D"/>
    <w:rsid w:val="00FA194B"/>
    <w:rsid w:val="00FA1F70"/>
    <w:rsid w:val="00FA3047"/>
    <w:rsid w:val="00FA3F05"/>
    <w:rsid w:val="00FA7C46"/>
    <w:rsid w:val="00FB091B"/>
    <w:rsid w:val="00FB0C17"/>
    <w:rsid w:val="00FB1D42"/>
    <w:rsid w:val="00FB2476"/>
    <w:rsid w:val="00FB36A4"/>
    <w:rsid w:val="00FB4E50"/>
    <w:rsid w:val="00FB5A3C"/>
    <w:rsid w:val="00FB6F56"/>
    <w:rsid w:val="00FB70C3"/>
    <w:rsid w:val="00FC0845"/>
    <w:rsid w:val="00FC0A96"/>
    <w:rsid w:val="00FC383D"/>
    <w:rsid w:val="00FC4733"/>
    <w:rsid w:val="00FC4B52"/>
    <w:rsid w:val="00FC69E9"/>
    <w:rsid w:val="00FD10E9"/>
    <w:rsid w:val="00FD1BF5"/>
    <w:rsid w:val="00FD30CA"/>
    <w:rsid w:val="00FD3B90"/>
    <w:rsid w:val="00FD4C1B"/>
    <w:rsid w:val="00FD4FED"/>
    <w:rsid w:val="00FD5A6A"/>
    <w:rsid w:val="00FE10FD"/>
    <w:rsid w:val="00FE212E"/>
    <w:rsid w:val="00FE3A03"/>
    <w:rsid w:val="00FE3B28"/>
    <w:rsid w:val="00FE3E63"/>
    <w:rsid w:val="00FE4360"/>
    <w:rsid w:val="00FE50E9"/>
    <w:rsid w:val="00FE5253"/>
    <w:rsid w:val="00FE6BFE"/>
    <w:rsid w:val="00FE6CA8"/>
    <w:rsid w:val="00FE720B"/>
    <w:rsid w:val="00FF0BEE"/>
    <w:rsid w:val="00FF1184"/>
    <w:rsid w:val="00FF2DDF"/>
    <w:rsid w:val="00FF3591"/>
    <w:rsid w:val="00FF3FA2"/>
    <w:rsid w:val="00FF4FDB"/>
    <w:rsid w:val="00FF53D7"/>
    <w:rsid w:val="00FF55F0"/>
    <w:rsid w:val="00FF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3C185A"/>
  <w15:docId w15:val="{90577576-6727-4A3E-A670-F67A33872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0B8D"/>
    <w:rPr>
      <w:rFonts w:ascii="Times New Roman" w:hAnsi="Times New Roman"/>
      <w:noProof/>
      <w:sz w:val="24"/>
      <w:szCs w:val="24"/>
      <w:lang w:val="bs-Latn-B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5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45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45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5D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45D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45D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45DC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45DC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45D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rsid w:val="008C45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8C45DC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qFormat/>
    <w:rsid w:val="00A218EB"/>
    <w:pPr>
      <w:spacing w:line="276" w:lineRule="auto"/>
    </w:pPr>
    <w:rPr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8C45D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8C45D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9"/>
    <w:rsid w:val="008C45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link w:val="Heading4"/>
    <w:uiPriority w:val="9"/>
    <w:semiHidden/>
    <w:rsid w:val="008C45D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8C45D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8C45D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8C45D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8C45D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8C45DC"/>
    <w:rPr>
      <w:rFonts w:ascii="Cambria" w:eastAsia="Times New Roman" w:hAnsi="Cambria" w:cs="Times New Roman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45DC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8C45DC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uiPriority w:val="22"/>
    <w:qFormat/>
    <w:rsid w:val="008C45DC"/>
    <w:rPr>
      <w:b/>
      <w:bCs/>
    </w:rPr>
  </w:style>
  <w:style w:type="character" w:styleId="Emphasis">
    <w:name w:val="Emphasis"/>
    <w:uiPriority w:val="20"/>
    <w:qFormat/>
    <w:rsid w:val="008C45DC"/>
    <w:rPr>
      <w:i/>
      <w:iCs/>
    </w:rPr>
  </w:style>
  <w:style w:type="paragraph" w:styleId="ListParagraph">
    <w:name w:val="List Paragraph"/>
    <w:basedOn w:val="Normal"/>
    <w:uiPriority w:val="34"/>
    <w:qFormat/>
    <w:rsid w:val="008C45DC"/>
    <w:pPr>
      <w:ind w:left="708"/>
    </w:pPr>
  </w:style>
  <w:style w:type="paragraph" w:styleId="Quote">
    <w:name w:val="Quote"/>
    <w:basedOn w:val="Normal"/>
    <w:next w:val="Normal"/>
    <w:link w:val="QuoteChar"/>
    <w:uiPriority w:val="29"/>
    <w:qFormat/>
    <w:rsid w:val="008C45DC"/>
    <w:rPr>
      <w:rFonts w:ascii="Calibri" w:hAnsi="Calibri"/>
      <w:i/>
      <w:iCs/>
      <w:color w:val="000000"/>
      <w:sz w:val="22"/>
      <w:szCs w:val="22"/>
    </w:rPr>
  </w:style>
  <w:style w:type="character" w:customStyle="1" w:styleId="QuoteChar">
    <w:name w:val="Quote Char"/>
    <w:link w:val="Quote"/>
    <w:uiPriority w:val="29"/>
    <w:rsid w:val="008C45DC"/>
    <w:rPr>
      <w:i/>
      <w:iCs/>
      <w:color w:val="000000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45DC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IntenseQuoteChar">
    <w:name w:val="Intense Quote Char"/>
    <w:link w:val="IntenseQuote"/>
    <w:uiPriority w:val="30"/>
    <w:rsid w:val="008C45DC"/>
    <w:rPr>
      <w:b/>
      <w:bCs/>
      <w:i/>
      <w:iCs/>
      <w:color w:val="4F81BD"/>
      <w:sz w:val="22"/>
      <w:szCs w:val="22"/>
    </w:rPr>
  </w:style>
  <w:style w:type="character" w:styleId="SubtleEmphasis">
    <w:name w:val="Subtle Emphasis"/>
    <w:uiPriority w:val="19"/>
    <w:qFormat/>
    <w:rsid w:val="008C45DC"/>
    <w:rPr>
      <w:i/>
      <w:iCs/>
      <w:color w:val="808080"/>
    </w:rPr>
  </w:style>
  <w:style w:type="character" w:styleId="IntenseEmphasis">
    <w:name w:val="Intense Emphasis"/>
    <w:uiPriority w:val="21"/>
    <w:qFormat/>
    <w:rsid w:val="008C45DC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8C45DC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8C45DC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8C45D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45DC"/>
    <w:pPr>
      <w:outlineLvl w:val="9"/>
    </w:pPr>
  </w:style>
  <w:style w:type="paragraph" w:customStyle="1" w:styleId="msonospacing0">
    <w:name w:val="msonospacing"/>
    <w:rsid w:val="00ED6E92"/>
    <w:rPr>
      <w:rFonts w:ascii="Times New Roman" w:hAnsi="Times New Roman"/>
      <w:lang w:val="en-AU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CB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5CBC"/>
    <w:rPr>
      <w:rFonts w:ascii="Tahoma" w:hAnsi="Tahoma" w:cs="Tahoma"/>
      <w:sz w:val="16"/>
      <w:szCs w:val="16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F21DB9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21DB9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21DB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21DB9"/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437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37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372A"/>
    <w:rPr>
      <w:rFonts w:ascii="Times New Roman" w:hAnsi="Times New Roman"/>
      <w:noProof/>
      <w:lang w:val="bs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37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372A"/>
    <w:rPr>
      <w:rFonts w:ascii="Times New Roman" w:hAnsi="Times New Roman"/>
      <w:b/>
      <w:bCs/>
      <w:noProof/>
      <w:lang w:val="bs-Latn-BA"/>
    </w:rPr>
  </w:style>
  <w:style w:type="paragraph" w:styleId="Revision">
    <w:name w:val="Revision"/>
    <w:hidden/>
    <w:uiPriority w:val="99"/>
    <w:semiHidden/>
    <w:rsid w:val="0054372A"/>
    <w:rPr>
      <w:rFonts w:ascii="Times New Roman" w:hAnsi="Times New Roman"/>
      <w:noProof/>
      <w:sz w:val="24"/>
      <w:szCs w:val="24"/>
      <w:lang w:val="bs-Latn-BA"/>
    </w:rPr>
  </w:style>
  <w:style w:type="table" w:styleId="TableGrid">
    <w:name w:val="Table Grid"/>
    <w:basedOn w:val="TableNormal"/>
    <w:uiPriority w:val="59"/>
    <w:rsid w:val="00573F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5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F231C-602C-4F19-A0D1-73ADDCCF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PMF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Isat</cp:lastModifiedBy>
  <cp:revision>40</cp:revision>
  <cp:lastPrinted>2022-03-28T16:23:00Z</cp:lastPrinted>
  <dcterms:created xsi:type="dcterms:W3CDTF">2022-09-10T09:58:00Z</dcterms:created>
  <dcterms:modified xsi:type="dcterms:W3CDTF">2022-09-14T10:02:00Z</dcterms:modified>
</cp:coreProperties>
</file>